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DFEA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A1A358" wp14:editId="6D044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0" cy="61214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58388" w14:textId="77777777" w:rsidR="006C2823" w:rsidRDefault="006C2823" w:rsidP="00500B32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>ДУБРОВЕНСКІ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РАЁННЫ</w:t>
                            </w:r>
                          </w:p>
                          <w:p w14:paraId="6493D8C3" w14:textId="77777777" w:rsidR="006C2823" w:rsidRDefault="006C2823" w:rsidP="00500B32">
                            <w:pPr>
                              <w:spacing w:after="0" w:line="320" w:lineRule="exact"/>
                              <w:jc w:val="center"/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САВЕТ ДЭПУТАТА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 xml:space="preserve">Ў </w:t>
                            </w:r>
                          </w:p>
                          <w:p w14:paraId="16EFA176" w14:textId="77777777" w:rsidR="006C2823" w:rsidRDefault="006C2823" w:rsidP="006C6D91">
                            <w:pP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1A3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20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" o:allowincell="f" stroked="f">
                <v:textbox>
                  <w:txbxContent>
                    <w:p w14:paraId="6E058388" w14:textId="77777777" w:rsidR="006C2823" w:rsidRDefault="006C2823" w:rsidP="00500B32">
                      <w:pPr>
                        <w:spacing w:after="0" w:line="320" w:lineRule="exact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>ДУБРОВЕНСКІ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 РАЁННЫ</w:t>
                      </w:r>
                    </w:p>
                    <w:p w14:paraId="6493D8C3" w14:textId="77777777" w:rsidR="006C2823" w:rsidRDefault="006C2823" w:rsidP="00500B32">
                      <w:pPr>
                        <w:spacing w:after="0" w:line="320" w:lineRule="exact"/>
                        <w:jc w:val="center"/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САВЕТ ДЭПУТАТА</w:t>
                      </w: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 xml:space="preserve">Ў </w:t>
                      </w:r>
                    </w:p>
                    <w:p w14:paraId="16EFA176" w14:textId="77777777" w:rsidR="006C2823" w:rsidRDefault="006C2823" w:rsidP="006C6D91">
                      <w:pPr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D9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 wp14:anchorId="5947FF26" wp14:editId="3A143E3B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2140" cy="565150"/>
            <wp:effectExtent l="0" t="0" r="0" b="6350"/>
            <wp:wrapNone/>
            <wp:docPr id="9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9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A426B7" wp14:editId="756E06AE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2628900" cy="4318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AA442" w14:textId="77777777" w:rsidR="006C2823" w:rsidRDefault="006C2823" w:rsidP="006C6D9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  <w:t xml:space="preserve">РАШЭННЕ </w:t>
                            </w:r>
                          </w:p>
                          <w:p w14:paraId="4D3C1EA4" w14:textId="77777777" w:rsidR="006C2823" w:rsidRDefault="006C2823" w:rsidP="006C6D91">
                            <w:pP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26B7" id="Text Box 10" o:spid="_x0000_s1027" type="#_x0000_t202" style="position:absolute;left:0;text-align:left;margin-left:0;margin-top:45pt;width:20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" o:allowincell="f" stroked="f">
                <v:textbox>
                  <w:txbxContent>
                    <w:p w14:paraId="02BAA442" w14:textId="77777777" w:rsidR="006C2823" w:rsidRDefault="006C2823" w:rsidP="006C6D91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  <w:t xml:space="preserve">РАШЭННЕ </w:t>
                      </w:r>
                    </w:p>
                    <w:p w14:paraId="4D3C1EA4" w14:textId="77777777" w:rsidR="006C2823" w:rsidRDefault="006C2823" w:rsidP="006C6D91">
                      <w:pP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D9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033700" wp14:editId="2B61C328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1214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CDDF0" w14:textId="77777777" w:rsidR="006C2823" w:rsidRDefault="006C2823" w:rsidP="006C6D91">
                            <w:pPr>
                              <w:ind w:left="-180" w:right="-120"/>
                              <w:jc w:val="center"/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>ДУБРОВЕНСК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ИЙ РАЙОННЫЙ СОВЕТ ДЕПУТАТОВ</w:t>
                            </w:r>
                            <w: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  <w:t xml:space="preserve"> </w:t>
                            </w:r>
                          </w:p>
                          <w:p w14:paraId="1E7B2E09" w14:textId="77777777" w:rsidR="006C2823" w:rsidRDefault="006C2823" w:rsidP="006C6D91">
                            <w:pPr>
                              <w:rPr>
                                <w:rFonts w:ascii="Arial" w:hAnsi="Arial"/>
                                <w:sz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3700" id="Text Box 9" o:spid="_x0000_s1028" type="#_x0000_t202" style="position:absolute;left:0;text-align:left;margin-left:261pt;margin-top:0;width:3in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" o:allowincell="f" stroked="f">
                <v:textbox>
                  <w:txbxContent>
                    <w:p w14:paraId="701CDDF0" w14:textId="77777777" w:rsidR="006C2823" w:rsidRDefault="006C2823" w:rsidP="006C6D91">
                      <w:pPr>
                        <w:ind w:left="-180" w:right="-120"/>
                        <w:jc w:val="center"/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>ДУБРОВЕНСК</w:t>
                      </w:r>
                      <w:r>
                        <w:rPr>
                          <w:rFonts w:ascii="Arial" w:hAnsi="Arial"/>
                          <w:sz w:val="28"/>
                        </w:rPr>
                        <w:t>ИЙ РАЙОННЫЙ СОВЕТ ДЕПУТАТОВ</w:t>
                      </w:r>
                      <w:r>
                        <w:rPr>
                          <w:rFonts w:ascii="Arial" w:hAnsi="Arial"/>
                          <w:sz w:val="28"/>
                          <w:lang w:val="be-BY"/>
                        </w:rPr>
                        <w:t xml:space="preserve"> </w:t>
                      </w:r>
                    </w:p>
                    <w:p w14:paraId="1E7B2E09" w14:textId="77777777" w:rsidR="006C2823" w:rsidRDefault="006C2823" w:rsidP="006C6D91">
                      <w:pPr>
                        <w:rPr>
                          <w:rFonts w:ascii="Arial" w:hAnsi="Arial"/>
                          <w:sz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D91"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88AC4C" wp14:editId="7646C67C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2743200" cy="4318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57EB" w14:textId="77777777" w:rsidR="006C2823" w:rsidRDefault="006C2823" w:rsidP="006C6D9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РЕШЕНИЕ </w:t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  <w:t xml:space="preserve"> </w:t>
                            </w:r>
                          </w:p>
                          <w:p w14:paraId="2FD3AFCF" w14:textId="77777777" w:rsidR="006C2823" w:rsidRDefault="006C2823" w:rsidP="006C6D91">
                            <w:pPr>
                              <w:rPr>
                                <w:rFonts w:ascii="Arial" w:hAnsi="Arial"/>
                                <w:b/>
                                <w:sz w:val="3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AC4C" id="Text Box 11" o:spid="_x0000_s1029" type="#_x0000_t202" style="position:absolute;left:0;text-align:left;margin-left:261pt;margin-top:45pt;width:3in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" o:allowincell="f" stroked="f">
                <v:textbox>
                  <w:txbxContent>
                    <w:p w14:paraId="386257EB" w14:textId="77777777" w:rsidR="006C2823" w:rsidRDefault="006C2823" w:rsidP="006C6D91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РЕШЕНИЕ </w:t>
                      </w:r>
                      <w: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  <w:t xml:space="preserve"> </w:t>
                      </w:r>
                    </w:p>
                    <w:p w14:paraId="2FD3AFCF" w14:textId="77777777" w:rsidR="006C2823" w:rsidRDefault="006C2823" w:rsidP="006C6D91">
                      <w:pPr>
                        <w:rPr>
                          <w:rFonts w:ascii="Arial" w:hAnsi="Arial"/>
                          <w:b/>
                          <w:sz w:val="3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AB7E6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8FDCC9F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B9FAFF9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382ED6D9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7F5122E" w14:textId="5C5FF8F9" w:rsidR="006C6D91" w:rsidRPr="006C6D91" w:rsidRDefault="00C41BA8" w:rsidP="006C6D91">
      <w:pPr>
        <w:tabs>
          <w:tab w:val="left" w:pos="2280"/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u w:val="single"/>
        </w:rPr>
        <w:t xml:space="preserve">30 </w:t>
      </w:r>
      <w:r w:rsidR="00446F5A">
        <w:rPr>
          <w:rFonts w:ascii="Times New Roman" w:eastAsia="Calibri" w:hAnsi="Times New Roman" w:cs="Times New Roman"/>
          <w:sz w:val="30"/>
          <w:szCs w:val="30"/>
          <w:u w:val="single"/>
        </w:rPr>
        <w:t>марта</w:t>
      </w:r>
      <w:r w:rsidR="006C6D91" w:rsidRPr="006C6D91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202</w:t>
      </w:r>
      <w:r w:rsidR="00446F5A">
        <w:rPr>
          <w:rFonts w:ascii="Times New Roman" w:eastAsia="Calibri" w:hAnsi="Times New Roman" w:cs="Times New Roman"/>
          <w:sz w:val="30"/>
          <w:szCs w:val="30"/>
          <w:u w:val="single"/>
        </w:rPr>
        <w:t>1</w:t>
      </w:r>
      <w:r w:rsidR="006C6D91" w:rsidRPr="006C6D91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г.</w:t>
      </w:r>
      <w:r w:rsidR="006C6D91" w:rsidRPr="006C6D9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C6D91" w:rsidRPr="006C6D91">
        <w:rPr>
          <w:rFonts w:ascii="Times New Roman" w:eastAsia="Calibri" w:hAnsi="Times New Roman" w:cs="Times New Roman"/>
          <w:sz w:val="30"/>
          <w:szCs w:val="21"/>
        </w:rPr>
        <w:t>№</w:t>
      </w:r>
      <w:r w:rsidR="00446F5A">
        <w:rPr>
          <w:rFonts w:ascii="Times New Roman" w:eastAsia="Calibri" w:hAnsi="Times New Roman" w:cs="Times New Roman"/>
          <w:sz w:val="30"/>
          <w:szCs w:val="21"/>
        </w:rPr>
        <w:t xml:space="preserve"> </w:t>
      </w:r>
      <w:r w:rsidRPr="00C41BA8">
        <w:rPr>
          <w:rFonts w:ascii="Times New Roman" w:eastAsia="Calibri" w:hAnsi="Times New Roman" w:cs="Times New Roman"/>
          <w:sz w:val="30"/>
          <w:szCs w:val="21"/>
          <w:u w:val="single"/>
        </w:rPr>
        <w:t>13</w:t>
      </w:r>
      <w:r w:rsidR="00BE7AFA">
        <w:rPr>
          <w:rFonts w:ascii="Times New Roman" w:eastAsia="Calibri" w:hAnsi="Times New Roman" w:cs="Times New Roman"/>
          <w:sz w:val="30"/>
          <w:szCs w:val="21"/>
          <w:u w:val="single"/>
        </w:rPr>
        <w:t>3</w:t>
      </w:r>
      <w:r w:rsidR="006C6D91" w:rsidRPr="00C41BA8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</w:t>
      </w:r>
      <w:r w:rsidR="006C6D91" w:rsidRPr="006C6D91">
        <w:rPr>
          <w:rFonts w:ascii="Times New Roman" w:eastAsia="Calibri" w:hAnsi="Times New Roman" w:cs="Times New Roman"/>
          <w:sz w:val="30"/>
          <w:szCs w:val="30"/>
        </w:rPr>
        <w:t xml:space="preserve">                              </w:t>
      </w:r>
    </w:p>
    <w:p w14:paraId="0FC75644" w14:textId="77777777" w:rsidR="006C6D91" w:rsidRPr="006C6D91" w:rsidRDefault="006C6D91" w:rsidP="006C6D9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C6D91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</w:p>
    <w:p w14:paraId="6D452360" w14:textId="1B6B1EB7" w:rsidR="006C6D91" w:rsidRPr="006C6D91" w:rsidRDefault="006C6D91" w:rsidP="006C6D9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C6D91">
        <w:rPr>
          <w:rFonts w:ascii="Arial" w:eastAsia="Calibri" w:hAnsi="Arial" w:cs="Arial"/>
          <w:sz w:val="20"/>
          <w:szCs w:val="20"/>
        </w:rPr>
        <w:t xml:space="preserve">       </w:t>
      </w:r>
      <w:r w:rsidR="00AC0AF2">
        <w:rPr>
          <w:rFonts w:ascii="Arial" w:eastAsia="Calibri" w:hAnsi="Arial" w:cs="Arial"/>
          <w:sz w:val="20"/>
          <w:szCs w:val="20"/>
        </w:rPr>
        <w:t xml:space="preserve">            </w:t>
      </w:r>
      <w:r w:rsidRPr="006C6D91">
        <w:rPr>
          <w:rFonts w:ascii="Arial" w:eastAsia="Calibri" w:hAnsi="Arial" w:cs="Arial"/>
          <w:sz w:val="20"/>
          <w:szCs w:val="20"/>
        </w:rPr>
        <w:t xml:space="preserve">    г. </w:t>
      </w:r>
      <w:proofErr w:type="spellStart"/>
      <w:r w:rsidRPr="006C6D91">
        <w:rPr>
          <w:rFonts w:ascii="Arial" w:eastAsia="Calibri" w:hAnsi="Arial" w:cs="Arial"/>
          <w:sz w:val="20"/>
          <w:szCs w:val="20"/>
        </w:rPr>
        <w:t>Дубро</w:t>
      </w:r>
      <w:proofErr w:type="spellEnd"/>
      <w:r w:rsidRPr="006C6D91">
        <w:rPr>
          <w:rFonts w:ascii="Arial" w:eastAsia="Calibri" w:hAnsi="Arial" w:cs="Arial"/>
          <w:sz w:val="20"/>
          <w:szCs w:val="20"/>
          <w:lang w:val="be-BY"/>
        </w:rPr>
        <w:t>ў</w:t>
      </w:r>
      <w:r w:rsidRPr="006C6D91">
        <w:rPr>
          <w:rFonts w:ascii="Arial" w:eastAsia="Calibri" w:hAnsi="Arial" w:cs="Arial"/>
          <w:sz w:val="20"/>
          <w:szCs w:val="20"/>
        </w:rPr>
        <w:t xml:space="preserve">на                                                                                </w:t>
      </w:r>
      <w:r w:rsidRPr="006C6D9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D91">
        <w:rPr>
          <w:rFonts w:ascii="Arial" w:eastAsia="Calibri" w:hAnsi="Arial" w:cs="Arial"/>
          <w:sz w:val="20"/>
          <w:szCs w:val="20"/>
        </w:rPr>
        <w:t>г. Дубровно</w:t>
      </w:r>
    </w:p>
    <w:p w14:paraId="106B0E51" w14:textId="77777777" w:rsidR="006C6D91" w:rsidRPr="006C6D91" w:rsidRDefault="006C6D91" w:rsidP="006C6D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610F763" w14:textId="77777777" w:rsidR="006C6D91" w:rsidRPr="00555EA1" w:rsidRDefault="006C6D91" w:rsidP="00900CB5">
      <w:pPr>
        <w:tabs>
          <w:tab w:val="left" w:pos="5103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Об</w:t>
      </w:r>
      <w:r w:rsidR="00900CB5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утверждении отчета</w:t>
      </w:r>
      <w:r w:rsidRPr="00555EA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446F5A">
        <w:rPr>
          <w:rFonts w:ascii="Times New Roman" w:eastAsia="Times New Roman" w:hAnsi="Times New Roman" w:cs="Times New Roman"/>
          <w:sz w:val="30"/>
          <w:szCs w:val="20"/>
          <w:lang w:eastAsia="ru-RU"/>
        </w:rPr>
        <w:t>об исполнении</w:t>
      </w:r>
    </w:p>
    <w:p w14:paraId="03EF997D" w14:textId="77777777" w:rsidR="006C6D91" w:rsidRPr="006C6D91" w:rsidRDefault="00446F5A" w:rsidP="006C6D9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р</w:t>
      </w:r>
      <w:r w:rsidR="006C6D91"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айонного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="006C6D91"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бюджета за 20</w:t>
      </w:r>
      <w:r w:rsidR="006C6D91" w:rsidRPr="00555EA1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6C6D91"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год</w:t>
      </w:r>
    </w:p>
    <w:p w14:paraId="19E00217" w14:textId="77777777" w:rsidR="006C6D91" w:rsidRPr="006C6D91" w:rsidRDefault="006C6D91" w:rsidP="006C6D91">
      <w:pPr>
        <w:spacing w:after="0" w:line="36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1BCF03E" w14:textId="77777777" w:rsidR="006C6D91" w:rsidRPr="006C6D91" w:rsidRDefault="006C6D91" w:rsidP="00604B76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На основании пункта 4 статьи 124 Бюджетного кодекса Республики Беларусь Дубровенский районный Совет депутатов РЕШИЛ:</w:t>
      </w:r>
    </w:p>
    <w:p w14:paraId="085943BB" w14:textId="77777777" w:rsidR="006C6D91" w:rsidRPr="006C6D91" w:rsidRDefault="006C6D91" w:rsidP="00604B76">
      <w:pPr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Утвердить отчет об исполнении районного бюджета за 2020 год по доходам в сумме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23 395 314,32</w:t>
      </w: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белорусского рубля (далее – рубль), расходам в сумме 24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896 668,33</w:t>
      </w: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рубля с превышением расходов над доходами в сумме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1 501 354,01</w:t>
      </w: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рубля (прилагается).</w:t>
      </w:r>
    </w:p>
    <w:p w14:paraId="6388222A" w14:textId="77777777" w:rsidR="006C6D91" w:rsidRPr="006C6D91" w:rsidRDefault="006C6D91" w:rsidP="00604B76">
      <w:pPr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Настоящее решение вступает в силу после его официального опубликования.</w:t>
      </w:r>
    </w:p>
    <w:p w14:paraId="78939F2A" w14:textId="77777777" w:rsidR="006C6D91" w:rsidRPr="006C6D91" w:rsidRDefault="006C6D91" w:rsidP="006C6D91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24DFC67" w14:textId="77777777" w:rsidR="006C6D91" w:rsidRPr="006C6D91" w:rsidRDefault="006C6D91" w:rsidP="00654CA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Председатель                                                                   </w:t>
      </w:r>
      <w:proofErr w:type="spellStart"/>
      <w:r w:rsidRPr="006C6D91">
        <w:rPr>
          <w:rFonts w:ascii="Times New Roman" w:eastAsia="Times New Roman" w:hAnsi="Times New Roman" w:cs="Times New Roman"/>
          <w:sz w:val="30"/>
          <w:szCs w:val="20"/>
          <w:lang w:eastAsia="ru-RU"/>
        </w:rPr>
        <w:t>Е.В.Тихонова</w:t>
      </w:r>
      <w:proofErr w:type="spellEnd"/>
    </w:p>
    <w:p w14:paraId="14D8D5DC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D91159D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1F706D2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CCD7784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16EB289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EC3F25B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E357CEE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5067135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6331C150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6D209B6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2CB30F5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0821F66E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9F7A21F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C132FAA" w14:textId="77777777" w:rsid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171873A3" w14:textId="77777777" w:rsidR="00446F5A" w:rsidRDefault="00446F5A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018F6C1" w14:textId="77777777" w:rsidR="00446F5A" w:rsidRPr="006C6D91" w:rsidRDefault="00446F5A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8BF08FA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3C847DE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7A02F7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6D91">
        <w:rPr>
          <w:rFonts w:ascii="Times New Roman" w:eastAsia="Times New Roman" w:hAnsi="Times New Roman" w:cs="Times New Roman"/>
          <w:sz w:val="18"/>
          <w:szCs w:val="18"/>
          <w:lang w:eastAsia="ru-RU"/>
        </w:rPr>
        <w:t>Шлык 5 11 60</w:t>
      </w:r>
    </w:p>
    <w:p w14:paraId="74D0861C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EB5CBD7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59F80F" w14:textId="77777777" w:rsidR="006C6D91" w:rsidRPr="006C6D91" w:rsidRDefault="006C6D91" w:rsidP="006C6D91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8E2227" w14:textId="77777777" w:rsidR="006C6D91" w:rsidRPr="006C6D91" w:rsidRDefault="006C6D91" w:rsidP="00654CAA">
      <w:pPr>
        <w:tabs>
          <w:tab w:val="left" w:pos="567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</w:t>
      </w:r>
      <w:r w:rsidR="00463B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14:paraId="3CC10FAE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Решение</w:t>
      </w:r>
    </w:p>
    <w:p w14:paraId="5583540F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Дубровенского районного</w:t>
      </w:r>
    </w:p>
    <w:p w14:paraId="2A3CB917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Совета депутатов</w:t>
      </w:r>
    </w:p>
    <w:p w14:paraId="76956192" w14:textId="5738D834" w:rsidR="006C6D91" w:rsidRPr="006C6D91" w:rsidRDefault="006C6D91" w:rsidP="006C6D91">
      <w:pPr>
        <w:tabs>
          <w:tab w:val="left" w:pos="5580"/>
          <w:tab w:val="left" w:pos="684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</w:t>
      </w:r>
      <w:r w:rsidR="00C41BA8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C41BA8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E7AF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BCD2369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7D45945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</w:p>
    <w:p w14:paraId="58719C02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исполнении районного бюджета за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14:paraId="197AE0CE" w14:textId="77777777" w:rsidR="006C6D91" w:rsidRPr="006C6D91" w:rsidRDefault="006C6D91" w:rsidP="006C6D91">
      <w:pPr>
        <w:tabs>
          <w:tab w:val="left" w:pos="5580"/>
          <w:tab w:val="left" w:pos="68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6D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(рублей)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6C6D91" w:rsidRPr="006C6D91" w14:paraId="5227097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FDC7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4F2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26F6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Внесено изменений и (или) дополнений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662F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Исполнено</w:t>
            </w:r>
          </w:p>
        </w:tc>
      </w:tr>
      <w:tr w:rsidR="006C6D91" w:rsidRPr="006C6D91" w14:paraId="2B175A7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05C1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9B1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13 197 798,00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733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10 296 321,53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FFCD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10 332 472,83</w:t>
            </w:r>
          </w:p>
        </w:tc>
      </w:tr>
      <w:tr w:rsidR="006C6D91" w:rsidRPr="006C6D91" w14:paraId="26218908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FAA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НА ДОХОДЫ И ПРИБЫЛЬ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253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7 106 574,00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4A0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ind w:right="-108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5 847 034,88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C3C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5 847 197,55</w:t>
            </w:r>
          </w:p>
        </w:tc>
      </w:tr>
      <w:tr w:rsidR="006C6D91" w:rsidRPr="006C6D91" w14:paraId="6DE4A1E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CC93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6FB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6 775 807,00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475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5 761 397,88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CE49" w14:textId="77777777" w:rsidR="006C6D91" w:rsidRPr="006C6D91" w:rsidRDefault="006C6D91" w:rsidP="006C6D9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5 761 557,94</w:t>
            </w:r>
          </w:p>
        </w:tc>
      </w:tr>
      <w:tr w:rsidR="00555EA1" w:rsidRPr="006C6D91" w14:paraId="3C46314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1860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10E3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6 775 807,00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199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5 761 397,88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252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5 761 557,94</w:t>
            </w:r>
          </w:p>
        </w:tc>
      </w:tr>
      <w:tr w:rsidR="00555EA1" w:rsidRPr="006C6D91" w14:paraId="7729AE4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5C0B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bookmarkStart w:id="0" w:name="_Hlk66971297"/>
            <w:r w:rsidRPr="006C6D91">
              <w:rPr>
                <w:sz w:val="26"/>
                <w:szCs w:val="26"/>
                <w:lang w:eastAsia="ru-RU"/>
              </w:rPr>
              <w:t>Налоги на доходы и прибыль, уплачиваемые организациями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29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330 767,00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B2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85 637,00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487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85 639,61</w:t>
            </w:r>
          </w:p>
        </w:tc>
      </w:tr>
      <w:bookmarkEnd w:id="0"/>
      <w:tr w:rsidR="00555EA1" w:rsidRPr="006C6D91" w14:paraId="72EC5D0B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02D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 на прибыль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CFF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330 767,00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BC4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85 637,00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62D5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85 639,61</w:t>
            </w:r>
          </w:p>
        </w:tc>
      </w:tr>
      <w:tr w:rsidR="00555EA1" w:rsidRPr="006C6D91" w14:paraId="062A61A9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5CC3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A917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1 005 940,00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1C2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847 040,00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7779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850 402,84</w:t>
            </w:r>
          </w:p>
        </w:tc>
      </w:tr>
      <w:tr w:rsidR="00555EA1" w:rsidRPr="006C6D91" w14:paraId="6874D5B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37E2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bookmarkStart w:id="1" w:name="_Hlk66971366"/>
            <w:r w:rsidRPr="006C6D91">
              <w:rPr>
                <w:sz w:val="26"/>
                <w:szCs w:val="26"/>
                <w:lang w:eastAsia="ru-RU"/>
              </w:rPr>
              <w:t>Налоги на недвижимое имущество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86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289 760,00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B74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284 510,00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683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284 523,77</w:t>
            </w:r>
          </w:p>
        </w:tc>
      </w:tr>
      <w:bookmarkEnd w:id="1"/>
      <w:tr w:rsidR="00555EA1" w:rsidRPr="006C6D91" w14:paraId="0DAE1480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BD6C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050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289 760,00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C00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284 510,00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C04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284 523,77</w:t>
            </w:r>
          </w:p>
        </w:tc>
      </w:tr>
      <w:tr w:rsidR="00555EA1" w:rsidRPr="006C6D91" w14:paraId="67F257F5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D5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CD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268 690,00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973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273 130,00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D5B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273 135,68</w:t>
            </w:r>
          </w:p>
        </w:tc>
      </w:tr>
      <w:tr w:rsidR="00555EA1" w:rsidRPr="006C6D91" w14:paraId="29A0965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5248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CCC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21 070,00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36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11 380,00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ED6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11 388,09</w:t>
            </w:r>
          </w:p>
        </w:tc>
      </w:tr>
      <w:tr w:rsidR="00555EA1" w:rsidRPr="006C6D91" w14:paraId="050C9CE8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3EFB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на остаточную стоимость имущества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F93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716 180,00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3A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562 530,00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5A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565 879,07</w:t>
            </w:r>
          </w:p>
        </w:tc>
      </w:tr>
      <w:tr w:rsidR="00555EA1" w:rsidRPr="006C6D91" w14:paraId="2394EEC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1479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 на недвижимость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588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716 180,00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88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562 530,00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506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565 879,07</w:t>
            </w:r>
          </w:p>
        </w:tc>
      </w:tr>
      <w:tr w:rsidR="00555EA1" w:rsidRPr="006C6D91" w14:paraId="6356096B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36B2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 на недвижимость организаций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6AE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657 600,00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E01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517 600,00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2AC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520 919,55</w:t>
            </w:r>
          </w:p>
        </w:tc>
      </w:tr>
      <w:tr w:rsidR="00555EA1" w:rsidRPr="006C6D91" w14:paraId="0AFCB069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2E4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 на недвижимость физических лиц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768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58 580,00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F4D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44 930,00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3D0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44 959,52</w:t>
            </w:r>
          </w:p>
        </w:tc>
      </w:tr>
      <w:tr w:rsidR="00555EA1" w:rsidRPr="006C6D91" w14:paraId="03BE2C62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6A90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НА ТОВАРЫ (РАБОТЫ, УСЛУГИ)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58E" w14:textId="77777777" w:rsidR="00555EA1" w:rsidRPr="006C6D91" w:rsidRDefault="001A6DDB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5 021 121,00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7C1" w14:textId="77777777" w:rsidR="00555EA1" w:rsidRPr="006C6D91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3 548 033,65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F50" w14:textId="77777777" w:rsidR="00555EA1" w:rsidRPr="006C6D91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3 580 630,58</w:t>
            </w:r>
          </w:p>
        </w:tc>
      </w:tr>
      <w:tr w:rsidR="00555EA1" w:rsidRPr="006C6D91" w14:paraId="076B0AB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678C" w14:textId="77777777" w:rsidR="00555EA1" w:rsidRPr="006C6D91" w:rsidRDefault="00555EA1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 w:rsidRPr="006C6D91">
              <w:rPr>
                <w:sz w:val="26"/>
                <w:szCs w:val="26"/>
                <w:lang w:eastAsia="ru-RU"/>
              </w:rPr>
              <w:t>Налоги от выручки от реализации товаров (работ, услуг)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553" w14:textId="77777777" w:rsidR="00555EA1" w:rsidRPr="006C6D91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2 827 336,00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539" w14:textId="77777777" w:rsidR="00555EA1" w:rsidRPr="006C6D91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2 730 325,49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DE7" w14:textId="77777777" w:rsidR="00555EA1" w:rsidRPr="006C6D91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2 762 867,73</w:t>
            </w:r>
          </w:p>
        </w:tc>
      </w:tr>
    </w:tbl>
    <w:p w14:paraId="308732F3" w14:textId="77777777" w:rsidR="00463B8E" w:rsidRDefault="00463B8E">
      <w:r>
        <w:br w:type="page"/>
      </w:r>
    </w:p>
    <w:p w14:paraId="4DBA62A7" w14:textId="77777777" w:rsidR="00463B8E" w:rsidRPr="00463B8E" w:rsidRDefault="00463B8E" w:rsidP="00463B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3B8E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6E0E78" w:rsidRPr="006C6D91" w14:paraId="708A6A63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A5C" w14:textId="77777777" w:rsidR="006E0E78" w:rsidRPr="006C6D91" w:rsidRDefault="006E0E78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F28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1 674 367,00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32B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1 658 767,00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6BD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1 691 309,24</w:t>
            </w:r>
          </w:p>
        </w:tc>
      </w:tr>
      <w:tr w:rsidR="006E0E78" w:rsidRPr="006C6D91" w14:paraId="37EF7CE6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DFB" w14:textId="77777777" w:rsidR="006E0E78" w:rsidRPr="006C6D91" w:rsidRDefault="006E0E78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налоги от выручки от реализации товаров (работ, услуг)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CF5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1 152 969,00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460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1 071 558,49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5AC2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1 071 558,49</w:t>
            </w:r>
          </w:p>
        </w:tc>
      </w:tr>
      <w:tr w:rsidR="006E0E78" w:rsidRPr="006C6D91" w14:paraId="16A0DB9D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4C6" w14:textId="77777777" w:rsidR="006E0E78" w:rsidRPr="006C6D91" w:rsidRDefault="006E0E78" w:rsidP="00555EA1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C3C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2 176 773,00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0D3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802 796,16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F20" w14:textId="77777777" w:rsidR="006E0E78" w:rsidRDefault="006E0E78" w:rsidP="00555EA1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802 796,16</w:t>
            </w:r>
          </w:p>
        </w:tc>
      </w:tr>
      <w:tr w:rsidR="006E0E78" w:rsidRPr="006C6D91" w14:paraId="27E4B952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979" w14:textId="77777777" w:rsidR="006E0E78" w:rsidRPr="006C6D91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CB7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2 176 773,00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670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802 796,16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E59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802 796,16</w:t>
            </w:r>
          </w:p>
        </w:tc>
      </w:tr>
      <w:tr w:rsidR="006E0E78" w:rsidRPr="006C6D91" w14:paraId="208FE5D0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423A" w14:textId="77777777" w:rsidR="006E0E78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Сборы за пользование товарами</w:t>
            </w:r>
            <w:r w:rsidR="00DC5DA7"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sz w:val="26"/>
                <w:szCs w:val="26"/>
                <w:lang w:eastAsia="ru-RU"/>
              </w:rPr>
              <w:t>разрешения на их использование), осуществление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0D4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17 012,00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2FB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14 912,00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21E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14 966,69</w:t>
            </w:r>
          </w:p>
        </w:tc>
      </w:tr>
      <w:tr w:rsidR="006E0E78" w:rsidRPr="006C6D91" w14:paraId="5EEA6124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907" w14:textId="77777777" w:rsidR="006E0E78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за владение собаками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1CA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299B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624,00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F421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665,95</w:t>
            </w:r>
          </w:p>
        </w:tc>
      </w:tr>
      <w:tr w:rsidR="006E0E78" w:rsidRPr="006C6D91" w14:paraId="4E51F2A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309" w14:textId="77777777" w:rsidR="006E0E78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Специальные сборы, пошлины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BC3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2FF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274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785,00</w:t>
            </w:r>
          </w:p>
        </w:tc>
      </w:tr>
      <w:tr w:rsidR="006E0E78" w:rsidRPr="006C6D91" w14:paraId="09E7827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58C" w14:textId="77777777" w:rsidR="006E0E78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за добычу (изъятие) природных ресурсов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AC2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15 435,00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894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13 505,00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962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13 515,74</w:t>
            </w:r>
          </w:p>
        </w:tc>
      </w:tr>
      <w:tr w:rsidR="006E0E78" w:rsidRPr="006C6D91" w14:paraId="05F32385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6F7" w14:textId="77777777" w:rsidR="006E0E78" w:rsidRDefault="006E0E78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761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64 163,00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02E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54 213,00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351" w14:textId="77777777" w:rsidR="006E0E78" w:rsidRDefault="006E0E78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54 241,86</w:t>
            </w:r>
          </w:p>
        </w:tc>
      </w:tr>
      <w:tr w:rsidR="006E0E78" w:rsidRPr="006C6D91" w14:paraId="044FDAE6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7AB" w14:textId="77777777" w:rsidR="006E0E78" w:rsidRDefault="00F72B23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75C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64 163,00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EE6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54 213,00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C87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54 241,86</w:t>
            </w:r>
          </w:p>
        </w:tc>
      </w:tr>
      <w:tr w:rsidR="006E0E78" w:rsidRPr="006C6D91" w14:paraId="352B1C8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158" w14:textId="77777777" w:rsidR="006E0E78" w:rsidRDefault="00F72B23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1C0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64 163,00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936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54 213,00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6D32" w14:textId="77777777" w:rsidR="006E0E78" w:rsidRDefault="00F72B23" w:rsidP="00F72B23">
            <w:pPr>
              <w:tabs>
                <w:tab w:val="left" w:pos="5580"/>
                <w:tab w:val="left" w:pos="6840"/>
              </w:tabs>
              <w:ind w:right="-107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54 241,86</w:t>
            </w:r>
          </w:p>
        </w:tc>
      </w:tr>
      <w:tr w:rsidR="006E0E78" w:rsidRPr="006C6D91" w14:paraId="7EDDA792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9E5" w14:textId="77777777" w:rsidR="006E0E78" w:rsidRDefault="00F72B23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D622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1 429 318,00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E6E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1 572 489,47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40E7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1 572 828,93</w:t>
            </w:r>
          </w:p>
        </w:tc>
      </w:tr>
      <w:tr w:rsidR="006E0E78" w:rsidRPr="006C6D91" w14:paraId="3BC377F6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7B16" w14:textId="77777777" w:rsidR="006E0E78" w:rsidRDefault="00F72B23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5F5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392 238,00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655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412 701,53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E4F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412 711,52</w:t>
            </w:r>
          </w:p>
        </w:tc>
      </w:tr>
      <w:tr w:rsidR="006E0E78" w:rsidRPr="006C6D91" w14:paraId="37C101FC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FB59" w14:textId="77777777" w:rsidR="006E0E78" w:rsidRDefault="00F72B23" w:rsidP="006E0E78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Доходы от размещения денежных средств бюджетов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D25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163 490,00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026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51 795,04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9760" w14:textId="77777777" w:rsidR="006E0E78" w:rsidRDefault="00F72B23" w:rsidP="006E0E78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51 805,03</w:t>
            </w:r>
          </w:p>
        </w:tc>
      </w:tr>
    </w:tbl>
    <w:p w14:paraId="0275FEA9" w14:textId="77777777" w:rsidR="00463B8E" w:rsidRDefault="00463B8E">
      <w:r>
        <w:br w:type="page"/>
      </w:r>
    </w:p>
    <w:p w14:paraId="03B75245" w14:textId="77777777" w:rsidR="00463B8E" w:rsidRPr="00463B8E" w:rsidRDefault="00463B8E" w:rsidP="00463B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3B8E">
        <w:rPr>
          <w:rFonts w:ascii="Times New Roman" w:hAnsi="Times New Roman" w:cs="Times New Roman"/>
          <w:sz w:val="26"/>
          <w:szCs w:val="26"/>
        </w:rPr>
        <w:lastRenderedPageBreak/>
        <w:t>3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F72B23" w:rsidRPr="006C6D91" w14:paraId="57B8B63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CF60" w14:textId="77777777" w:rsidR="00F72B23" w:rsidRDefault="00F72B23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A16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163 490,00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EE0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51 795,04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777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51 805,03</w:t>
            </w:r>
          </w:p>
        </w:tc>
      </w:tr>
      <w:tr w:rsidR="00F72B23" w:rsidRPr="006C6D91" w14:paraId="44D61491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595" w14:textId="77777777" w:rsidR="00F72B23" w:rsidRDefault="00F72B23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5E5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228 748,00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1A30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360 906,49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823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360 906,49</w:t>
            </w:r>
          </w:p>
        </w:tc>
      </w:tr>
      <w:tr w:rsidR="00F72B23" w:rsidRPr="006C6D91" w14:paraId="461A8F6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DF3" w14:textId="77777777" w:rsidR="00F72B23" w:rsidRDefault="00F72B23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3DD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228 748,00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DEE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360 906,49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996" w14:textId="77777777" w:rsidR="00F72B23" w:rsidRDefault="00F72B23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360 906,49</w:t>
            </w:r>
          </w:p>
        </w:tc>
      </w:tr>
      <w:tr w:rsidR="00F72B23" w:rsidRPr="006C6D91" w14:paraId="3CD77CD6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D8E" w14:textId="77777777" w:rsidR="00F72B23" w:rsidRDefault="00F72B23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571A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815 964,00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1DD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783 074,55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E59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783 161,21</w:t>
            </w:r>
          </w:p>
        </w:tc>
      </w:tr>
      <w:tr w:rsidR="00F72B23" w:rsidRPr="006C6D91" w14:paraId="06A6D5E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500" w14:textId="77777777" w:rsidR="00F72B23" w:rsidRDefault="00677C37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0E1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40 801,00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CFA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42 501,00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73A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42 565,57</w:t>
            </w:r>
          </w:p>
        </w:tc>
      </w:tr>
      <w:tr w:rsidR="00F72B23" w:rsidRPr="006C6D91" w14:paraId="184519B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D51" w14:textId="77777777" w:rsidR="00F72B23" w:rsidRDefault="00677C37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5D0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24 626,00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128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B177F">
              <w:rPr>
                <w:sz w:val="26"/>
                <w:szCs w:val="26"/>
                <w:lang w:eastAsia="ru-RU"/>
              </w:rPr>
              <w:t>6</w:t>
            </w:r>
            <w:r>
              <w:rPr>
                <w:sz w:val="26"/>
                <w:szCs w:val="26"/>
                <w:lang w:eastAsia="ru-RU"/>
              </w:rPr>
              <w:t> 776,00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0EC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26 816,08</w:t>
            </w:r>
          </w:p>
        </w:tc>
      </w:tr>
      <w:tr w:rsidR="00F72B23" w:rsidRPr="006C6D91" w14:paraId="0575328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C00" w14:textId="77777777" w:rsidR="00F72B23" w:rsidRDefault="00677C37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085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16 175,00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E3F5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15 725,00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F71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15 749,49</w:t>
            </w:r>
          </w:p>
        </w:tc>
      </w:tr>
      <w:tr w:rsidR="00F72B23" w:rsidRPr="006C6D91" w14:paraId="29B7EE1C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38D7" w14:textId="77777777" w:rsidR="00F72B23" w:rsidRDefault="00677C37" w:rsidP="00F72B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Административные платежи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658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9B8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C97ED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A2F" w14:textId="77777777" w:rsidR="00F72B23" w:rsidRDefault="00677C37" w:rsidP="00F72B2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C97ED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009,92</w:t>
            </w:r>
          </w:p>
        </w:tc>
      </w:tr>
      <w:tr w:rsidR="00677C37" w:rsidRPr="006C6D91" w14:paraId="0D95AAA9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445" w14:textId="77777777" w:rsidR="00677C37" w:rsidRDefault="00677C37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Административные платежи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21B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1A2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C97ED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D28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C97ED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009,92</w:t>
            </w:r>
          </w:p>
        </w:tc>
      </w:tr>
      <w:tr w:rsidR="00677C37" w:rsidRPr="006C6D91" w14:paraId="2AB42E24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413" w14:textId="77777777" w:rsidR="00677C37" w:rsidRDefault="00677C37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CF7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673 535,00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DF5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638 988,55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2FA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639 002,40</w:t>
            </w:r>
          </w:p>
        </w:tc>
      </w:tr>
      <w:tr w:rsidR="00677C37" w:rsidRPr="006C6D91" w14:paraId="40078A81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584" w14:textId="77777777" w:rsidR="00677C37" w:rsidRDefault="00677C37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C03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6 990,00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A784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8 380,00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DD0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8 393,85</w:t>
            </w:r>
          </w:p>
        </w:tc>
      </w:tr>
      <w:tr w:rsidR="00677C37" w:rsidRPr="006C6D91" w14:paraId="5B71411D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DD0" w14:textId="77777777" w:rsidR="00677C37" w:rsidRDefault="00935461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Компенсации расходов государства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46F" w14:textId="77777777" w:rsidR="00677C37" w:rsidRDefault="00A36E26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666 545,00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126" w14:textId="77777777" w:rsidR="00677C37" w:rsidRDefault="00A36E26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630 608,55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279" w14:textId="77777777" w:rsidR="00677C37" w:rsidRDefault="00A36E26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630 608,55</w:t>
            </w:r>
          </w:p>
        </w:tc>
      </w:tr>
    </w:tbl>
    <w:p w14:paraId="22DBE87A" w14:textId="77777777" w:rsidR="00463B8E" w:rsidRDefault="00463B8E">
      <w:r>
        <w:br w:type="page"/>
      </w:r>
    </w:p>
    <w:p w14:paraId="69725C38" w14:textId="77777777" w:rsidR="00463B8E" w:rsidRPr="00463B8E" w:rsidRDefault="00463B8E" w:rsidP="00463B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3B8E">
        <w:rPr>
          <w:rFonts w:ascii="Times New Roman" w:hAnsi="Times New Roman" w:cs="Times New Roman"/>
          <w:sz w:val="26"/>
          <w:szCs w:val="26"/>
        </w:rPr>
        <w:lastRenderedPageBreak/>
        <w:t>4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677C37" w:rsidRPr="006C6D91" w14:paraId="78D57C1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09F" w14:textId="77777777" w:rsidR="00677C37" w:rsidRDefault="00A259AE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3C66" w14:textId="77777777" w:rsidR="00677C37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100 710,00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0B0" w14:textId="77777777" w:rsidR="00677C37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100 582,00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EB0" w14:textId="77777777" w:rsidR="00677C37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100 583,32</w:t>
            </w:r>
          </w:p>
        </w:tc>
      </w:tr>
      <w:tr w:rsidR="00A259AE" w:rsidRPr="006C6D91" w14:paraId="0CD4E60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D4E" w14:textId="77777777" w:rsidR="00A259AE" w:rsidRDefault="00A259AE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68D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95 908,00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B86D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100 582,00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1F9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100 583,32</w:t>
            </w:r>
          </w:p>
        </w:tc>
      </w:tr>
      <w:tr w:rsidR="00677C37" w:rsidRPr="006C6D91" w14:paraId="41502C69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DF1" w14:textId="77777777" w:rsidR="00677C37" w:rsidRDefault="00A259AE" w:rsidP="00A259AE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079E" w14:textId="77777777" w:rsidR="00677C37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5E9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97E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677C37" w:rsidRPr="006C6D91" w14:paraId="41D955C4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8E1" w14:textId="77777777" w:rsidR="00677C37" w:rsidRDefault="00A259AE" w:rsidP="00677C37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653" w14:textId="77777777" w:rsidR="00677C37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AC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82D" w14:textId="77777777" w:rsidR="00677C37" w:rsidRDefault="00677C37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A259AE" w:rsidRPr="006C6D91" w14:paraId="224AE680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DDD" w14:textId="77777777" w:rsidR="00A259AE" w:rsidRDefault="00A259AE" w:rsidP="00A259AE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ШТРАФЫ, УДЕРЖАНИЯ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12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152 182,00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36EF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129 422,00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028" w14:textId="77777777" w:rsidR="00A259AE" w:rsidRDefault="00A259AE" w:rsidP="00677C37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129 568,26</w:t>
            </w:r>
          </w:p>
        </w:tc>
      </w:tr>
      <w:tr w:rsidR="00A259AE" w:rsidRPr="006C6D91" w14:paraId="1CF0504C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96B" w14:textId="77777777" w:rsidR="00A259AE" w:rsidRDefault="00A259AE" w:rsidP="00A259AE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Штрафы, удержания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B33" w14:textId="77777777" w:rsidR="00A259AE" w:rsidRDefault="00A259AE" w:rsidP="00A259AE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152 182,00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863" w14:textId="77777777" w:rsidR="00A259AE" w:rsidRDefault="00A259AE" w:rsidP="00A259AE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129 422,00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508" w14:textId="77777777" w:rsidR="00A259AE" w:rsidRDefault="00A259AE" w:rsidP="00A259AE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129 568,26</w:t>
            </w:r>
          </w:p>
        </w:tc>
      </w:tr>
      <w:tr w:rsidR="00CD155A" w:rsidRPr="006C6D91" w14:paraId="155315A7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5A9" w14:textId="77777777" w:rsidR="00CD155A" w:rsidRDefault="00CD155A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Штрафы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B1F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152 182,00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9F3A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129 422,00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B2D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129 568,26</w:t>
            </w:r>
          </w:p>
        </w:tc>
      </w:tr>
      <w:tr w:rsidR="00CD155A" w:rsidRPr="006C6D91" w14:paraId="3C394D63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527" w14:textId="77777777" w:rsidR="00CD155A" w:rsidRDefault="00CD155A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675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68 934,00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56AC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247 291,39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DB19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247 387,94</w:t>
            </w:r>
          </w:p>
        </w:tc>
      </w:tr>
      <w:tr w:rsidR="00CD155A" w:rsidRPr="006C6D91" w14:paraId="70E792DC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99D1" w14:textId="77777777" w:rsidR="00CD155A" w:rsidRDefault="00CD155A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260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68 934,00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2A3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247 291,39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ED0" w14:textId="77777777" w:rsidR="00CD155A" w:rsidRDefault="00CD155A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247 387,94</w:t>
            </w:r>
          </w:p>
        </w:tc>
      </w:tr>
      <w:tr w:rsidR="00CD155A" w:rsidRPr="006C6D91" w14:paraId="6B121D93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A4B" w14:textId="77777777" w:rsidR="00CD155A" w:rsidRDefault="005C7D42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Возмещение средств</w:t>
            </w:r>
            <w:r w:rsidR="00E86164">
              <w:rPr>
                <w:sz w:val="26"/>
                <w:szCs w:val="26"/>
                <w:lang w:eastAsia="ru-RU"/>
              </w:rPr>
              <w:t xml:space="preserve"> бюджета, потерь, вреда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07F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EB6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46 400,00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F82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46 446,59</w:t>
            </w:r>
          </w:p>
        </w:tc>
      </w:tr>
      <w:tr w:rsidR="00CD155A" w:rsidRPr="006C6D91" w14:paraId="4DD1923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7F4" w14:textId="77777777" w:rsidR="00CD155A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Прочие неналоговые </w:t>
            </w:r>
            <w:r w:rsidR="00654CAA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6AE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58 934,00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2F4A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200 891,39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7B3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200 941,35</w:t>
            </w:r>
          </w:p>
        </w:tc>
      </w:tr>
    </w:tbl>
    <w:p w14:paraId="7BE45B04" w14:textId="77777777" w:rsidR="00463B8E" w:rsidRDefault="00463B8E">
      <w:r>
        <w:br w:type="page"/>
      </w:r>
    </w:p>
    <w:p w14:paraId="0284AA62" w14:textId="77777777" w:rsidR="00463B8E" w:rsidRPr="00463B8E" w:rsidRDefault="00463B8E" w:rsidP="00463B8E">
      <w:pPr>
        <w:jc w:val="center"/>
        <w:rPr>
          <w:rFonts w:ascii="Times New Roman" w:hAnsi="Times New Roman" w:cs="Times New Roman"/>
          <w:sz w:val="26"/>
          <w:szCs w:val="26"/>
        </w:rPr>
      </w:pPr>
      <w:r w:rsidRPr="00463B8E">
        <w:rPr>
          <w:rFonts w:ascii="Times New Roman" w:hAnsi="Times New Roman" w:cs="Times New Roman"/>
          <w:sz w:val="26"/>
          <w:szCs w:val="26"/>
        </w:rPr>
        <w:lastRenderedPageBreak/>
        <w:t>5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CD155A" w:rsidRPr="006C6D91" w14:paraId="351A268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3E1" w14:textId="77777777" w:rsidR="00CD155A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402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10 319 272,00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655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11 504 809,18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A0B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11 490 012,56</w:t>
            </w:r>
          </w:p>
        </w:tc>
      </w:tr>
      <w:tr w:rsidR="00CD155A" w:rsidRPr="006C6D91" w14:paraId="5E04E73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844" w14:textId="77777777" w:rsidR="00CD155A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B02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10 319 272,00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18F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11 504 809,18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8A8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11 490 012,56</w:t>
            </w:r>
          </w:p>
        </w:tc>
      </w:tr>
      <w:tr w:rsidR="00CD155A" w:rsidRPr="006C6D91" w14:paraId="17757EC3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7FDF" w14:textId="77777777" w:rsidR="00CD155A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C1D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10 299 272,00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95A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11 504 809,18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C10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11 490 012,56</w:t>
            </w:r>
          </w:p>
        </w:tc>
      </w:tr>
      <w:tr w:rsidR="00CD155A" w:rsidRPr="006C6D91" w14:paraId="0DBF967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B684" w14:textId="77777777" w:rsidR="00CD155A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Дотации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7DB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10 252 272,00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559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10 252 272,00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A8A" w14:textId="77777777" w:rsidR="00CD155A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10 252 272,00</w:t>
            </w:r>
          </w:p>
        </w:tc>
      </w:tr>
      <w:tr w:rsidR="00E86164" w:rsidRPr="006C6D91" w14:paraId="110138D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8C2" w14:textId="77777777" w:rsidR="00E86164" w:rsidRDefault="00E86164" w:rsidP="00CD155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ACE" w14:textId="77777777" w:rsidR="00E86164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0BF" w14:textId="77777777" w:rsidR="00E86164" w:rsidRDefault="00E86164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60B" w14:textId="77777777" w:rsidR="00E86164" w:rsidRDefault="0081549B" w:rsidP="00CD155A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17 474,80</w:t>
            </w:r>
          </w:p>
        </w:tc>
      </w:tr>
      <w:tr w:rsidR="0081549B" w:rsidRPr="006C6D91" w14:paraId="0948F75F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966" w14:textId="77777777" w:rsidR="0081549B" w:rsidRDefault="0081549B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5D3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E96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FA6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17 474,80</w:t>
            </w:r>
          </w:p>
        </w:tc>
      </w:tr>
      <w:tr w:rsidR="0081549B" w:rsidRPr="006C6D91" w14:paraId="2ECE2CE2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B8EC" w14:textId="77777777" w:rsidR="0081549B" w:rsidRDefault="0081549B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586" w14:textId="77777777" w:rsidR="0081549B" w:rsidRDefault="0081549B" w:rsidP="00236EAF">
            <w:pPr>
              <w:tabs>
                <w:tab w:val="left" w:pos="524"/>
                <w:tab w:val="left" w:pos="5580"/>
                <w:tab w:val="left" w:pos="6840"/>
              </w:tabs>
              <w:ind w:right="-1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ab/>
            </w:r>
            <w:r w:rsidR="00236EAF">
              <w:rPr>
                <w:sz w:val="26"/>
                <w:szCs w:val="26"/>
                <w:lang w:eastAsia="ru-RU"/>
              </w:rPr>
              <w:t xml:space="preserve">        </w:t>
            </w:r>
            <w:r>
              <w:rPr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62E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1 220 537,18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042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1 220 265,76</w:t>
            </w:r>
          </w:p>
        </w:tc>
      </w:tr>
      <w:tr w:rsidR="0081549B" w:rsidRPr="006C6D91" w14:paraId="52779AA3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9D3" w14:textId="77777777" w:rsidR="0081549B" w:rsidRDefault="0081549B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7AF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ADC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1 155 193,00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BBEF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1 154 921,58</w:t>
            </w:r>
          </w:p>
        </w:tc>
      </w:tr>
      <w:tr w:rsidR="0081549B" w:rsidRPr="006C6D91" w14:paraId="53AE550A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EBF" w14:textId="77777777" w:rsidR="0081549B" w:rsidRDefault="0081549B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5ED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E8F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65 344,18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185B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65 344,18</w:t>
            </w:r>
          </w:p>
        </w:tc>
      </w:tr>
      <w:tr w:rsidR="0081549B" w:rsidRPr="006C6D91" w14:paraId="722DF4CB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5BE" w14:textId="77777777" w:rsidR="0081549B" w:rsidRDefault="0081549B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Капитальные безвозмездные поступления от </w:t>
            </w:r>
            <w:r w:rsidR="00236EAF">
              <w:rPr>
                <w:sz w:val="26"/>
                <w:szCs w:val="26"/>
                <w:lang w:eastAsia="ru-RU"/>
              </w:rPr>
              <w:t xml:space="preserve">других бюджетов бюджетной системы </w:t>
            </w:r>
            <w:r w:rsidR="00AC3304">
              <w:rPr>
                <w:sz w:val="26"/>
                <w:szCs w:val="26"/>
                <w:lang w:eastAsia="ru-RU"/>
              </w:rPr>
              <w:t>Р</w:t>
            </w:r>
            <w:r w:rsidR="00236EAF">
              <w:rPr>
                <w:sz w:val="26"/>
                <w:szCs w:val="26"/>
                <w:lang w:eastAsia="ru-RU"/>
              </w:rPr>
              <w:t>еспублики Беларусь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68D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5B13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1C5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14:paraId="681514F7" w14:textId="77777777" w:rsidR="00463B8E" w:rsidRDefault="00463B8E">
      <w:r>
        <w:br w:type="page"/>
      </w:r>
    </w:p>
    <w:p w14:paraId="0BD24670" w14:textId="77777777" w:rsidR="00463B8E" w:rsidRPr="00463B8E" w:rsidRDefault="00463B8E" w:rsidP="008B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463B8E">
        <w:rPr>
          <w:rFonts w:ascii="Times New Roman" w:hAnsi="Times New Roman" w:cs="Times New Roman"/>
          <w:sz w:val="26"/>
          <w:szCs w:val="26"/>
        </w:rPr>
        <w:lastRenderedPageBreak/>
        <w:t>6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03"/>
        <w:gridCol w:w="2168"/>
        <w:gridCol w:w="2410"/>
        <w:gridCol w:w="2153"/>
      </w:tblGrid>
      <w:tr w:rsidR="0081549B" w:rsidRPr="006C6D91" w14:paraId="2750D724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016" w14:textId="77777777" w:rsidR="0081549B" w:rsidRDefault="00236EAF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4B7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737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E71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81549B" w:rsidRPr="006C6D91" w14:paraId="4F0FB4BE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B7F" w14:textId="77777777" w:rsidR="0081549B" w:rsidRDefault="00236EAF" w:rsidP="0081549B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Субвенции из республиканского дорожного фонда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28D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B5C6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2DE" w14:textId="77777777" w:rsidR="0081549B" w:rsidRDefault="0081549B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81549B" w:rsidRPr="006C6D91" w14:paraId="18627B7C" w14:textId="77777777" w:rsidTr="00F72B23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B8D" w14:textId="77777777" w:rsidR="0081549B" w:rsidRDefault="00236EAF" w:rsidP="00236EAF">
            <w:pPr>
              <w:tabs>
                <w:tab w:val="left" w:pos="5580"/>
                <w:tab w:val="left" w:pos="6840"/>
              </w:tabs>
              <w:jc w:val="both"/>
              <w:rPr>
                <w:sz w:val="26"/>
                <w:szCs w:val="26"/>
                <w:lang w:eastAsia="ru-RU"/>
              </w:rPr>
            </w:pPr>
            <w:bookmarkStart w:id="2" w:name="_Hlk67033726"/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17D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24 946 388,00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D3E7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23 373 620,18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274D" w14:textId="77777777" w:rsidR="0081549B" w:rsidRDefault="00236EAF" w:rsidP="0081549B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23 395 314,32</w:t>
            </w:r>
          </w:p>
        </w:tc>
      </w:tr>
      <w:bookmarkEnd w:id="2"/>
    </w:tbl>
    <w:p w14:paraId="1527F49A" w14:textId="77777777" w:rsidR="008D0288" w:rsidRDefault="008D0288"/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446F5A" w14:paraId="08A5329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665" w14:textId="77777777" w:rsidR="00446F5A" w:rsidRDefault="00446F5A" w:rsidP="00446F5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159" w14:textId="77777777" w:rsidR="00446F5A" w:rsidRDefault="00446F5A" w:rsidP="00446F5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94F" w14:textId="77777777" w:rsidR="00446F5A" w:rsidRDefault="00446F5A" w:rsidP="00446F5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Внесено изменений и (или) дополнений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7DC8" w14:textId="77777777" w:rsidR="00446F5A" w:rsidRDefault="00446F5A" w:rsidP="00446F5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Исполнено</w:t>
            </w:r>
          </w:p>
        </w:tc>
      </w:tr>
      <w:tr w:rsidR="00446F5A" w14:paraId="3DCE33B6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833" w14:textId="77777777" w:rsidR="00446F5A" w:rsidRDefault="000154E5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ОБЩЕ</w:t>
            </w:r>
            <w:r w:rsidR="00D40223">
              <w:rPr>
                <w:sz w:val="26"/>
                <w:szCs w:val="26"/>
                <w:lang w:eastAsia="ru-RU"/>
              </w:rPr>
              <w:t>ГОСУДАРСТВЕННАЯ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D9A" w14:textId="77777777" w:rsidR="00446F5A" w:rsidRPr="00C953A8" w:rsidRDefault="00C953A8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C1730">
              <w:rPr>
                <w:sz w:val="26"/>
                <w:szCs w:val="26"/>
                <w:lang w:eastAsia="ru-RU"/>
              </w:rPr>
              <w:t> 629 660,00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4F4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3 453 791,64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D79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3 434 770,10</w:t>
            </w:r>
          </w:p>
        </w:tc>
      </w:tr>
      <w:tr w:rsidR="00446F5A" w14:paraId="236BDF33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545" w14:textId="77777777" w:rsidR="00446F5A" w:rsidRDefault="00FC1730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DDFA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1 985 744,00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55C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1 936 184,28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D1D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1 928 934,77</w:t>
            </w:r>
          </w:p>
        </w:tc>
      </w:tr>
      <w:tr w:rsidR="00446F5A" w14:paraId="44EFE11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5CF3" w14:textId="77777777" w:rsidR="00446F5A" w:rsidRDefault="00FC1730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3AC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1 943 073,00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ED1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1 894 852,89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FE4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1 888 004,32</w:t>
            </w:r>
          </w:p>
        </w:tc>
      </w:tr>
      <w:tr w:rsidR="00446F5A" w14:paraId="75572099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C80" w14:textId="77777777" w:rsidR="00446F5A" w:rsidRDefault="00FC1730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Государственные архивы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F5D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42 671,00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37C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41 331,39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2ECB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40 930,45</w:t>
            </w:r>
          </w:p>
        </w:tc>
      </w:tr>
      <w:tr w:rsidR="00446F5A" w14:paraId="34DB4A3A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B5B" w14:textId="77777777" w:rsidR="00446F5A" w:rsidRDefault="00FC1730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государственного долга Республики Беларусь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995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55 700,00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375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47 963,00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088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47 963,00</w:t>
            </w:r>
          </w:p>
        </w:tc>
      </w:tr>
      <w:tr w:rsidR="00446F5A" w14:paraId="17BFFF68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609F" w14:textId="77777777" w:rsidR="00446F5A" w:rsidRDefault="00FC1730" w:rsidP="00D4022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D87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55 700,00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EBF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47 963,00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02E6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47 963,00</w:t>
            </w:r>
          </w:p>
        </w:tc>
      </w:tr>
      <w:tr w:rsidR="00446F5A" w14:paraId="0640DC7B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80E" w14:textId="77777777" w:rsidR="00446F5A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E1AB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142 158,00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C21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10 223,38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41E" w14:textId="77777777" w:rsidR="00446F5A" w:rsidRDefault="00446F5A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446F5A" w14:paraId="5DD2437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C66" w14:textId="77777777" w:rsidR="00446F5A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400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142 158,00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74A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10 223,38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C6C" w14:textId="77777777" w:rsidR="00446F5A" w:rsidRDefault="00446F5A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446F5A" w14:paraId="4A8D39A2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2BE" w14:textId="77777777" w:rsidR="00446F5A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bookmarkStart w:id="3" w:name="_Hlk67049689"/>
            <w:r>
              <w:rPr>
                <w:sz w:val="26"/>
                <w:szCs w:val="26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ACC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296 577,00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3E8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1 389 621,31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F0F" w14:textId="77777777" w:rsidR="00446F5A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1 388 074,19</w:t>
            </w:r>
          </w:p>
        </w:tc>
      </w:tr>
      <w:bookmarkEnd w:id="3"/>
      <w:tr w:rsidR="00FC1730" w14:paraId="55279144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039" w14:textId="77777777" w:rsidR="00FC1730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общегосударственные вопросы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26A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296 577,00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FD4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1 389 621,31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140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1 388 074,19</w:t>
            </w:r>
          </w:p>
        </w:tc>
      </w:tr>
      <w:tr w:rsidR="00FC1730" w14:paraId="1C9F2423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1D8" w14:textId="77777777" w:rsidR="00FC1730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B00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149 481,00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D853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69 799,67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9E8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69 798,14</w:t>
            </w:r>
          </w:p>
        </w:tc>
      </w:tr>
      <w:tr w:rsidR="00FC1730" w14:paraId="5476C76A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7CD" w14:textId="77777777" w:rsidR="00FC1730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Трансферты бюджетам других уровней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914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149 481,00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AA7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69 799,67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4235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69 798,14</w:t>
            </w:r>
          </w:p>
        </w:tc>
      </w:tr>
    </w:tbl>
    <w:p w14:paraId="6BCD1761" w14:textId="77777777" w:rsidR="008B28B9" w:rsidRDefault="008B28B9">
      <w:r>
        <w:br w:type="page"/>
      </w:r>
    </w:p>
    <w:p w14:paraId="3606D754" w14:textId="77777777" w:rsidR="008B28B9" w:rsidRPr="008B28B9" w:rsidRDefault="008B28B9" w:rsidP="008B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8B9">
        <w:rPr>
          <w:rFonts w:ascii="Times New Roman" w:hAnsi="Times New Roman" w:cs="Times New Roman"/>
          <w:sz w:val="26"/>
          <w:szCs w:val="26"/>
        </w:rPr>
        <w:lastRenderedPageBreak/>
        <w:t>7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FC1730" w14:paraId="6966B0FD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B5B" w14:textId="77777777" w:rsidR="00FC1730" w:rsidRDefault="00FC173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3BC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2653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C60" w14:textId="77777777" w:rsidR="00FC1730" w:rsidRDefault="00FC173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FC1730" w14:paraId="2E4C681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CC41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мобилизационной подготовки и мобилизации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421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0DF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0A7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137,00</w:t>
            </w:r>
          </w:p>
        </w:tc>
      </w:tr>
      <w:tr w:rsidR="00FC1730" w14:paraId="2293F7A0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450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C83E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923 634,00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1CB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962 129,68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F878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958 713,93</w:t>
            </w:r>
          </w:p>
        </w:tc>
      </w:tr>
      <w:tr w:rsidR="00FC1730" w14:paraId="0971D40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B69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D29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467 446,00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258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480 661,45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3981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477 245,70</w:t>
            </w:r>
          </w:p>
        </w:tc>
      </w:tr>
      <w:tr w:rsidR="00FC1730" w14:paraId="1BDF535A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D17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60E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448 446,00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D3BC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401 788,45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C87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400 296,30</w:t>
            </w:r>
          </w:p>
        </w:tc>
      </w:tr>
      <w:tr w:rsidR="00FC1730" w14:paraId="4CDF3E90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45B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DE6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72D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78 873,00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325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76 949,40</w:t>
            </w:r>
          </w:p>
        </w:tc>
      </w:tr>
      <w:tr w:rsidR="00FC1730" w14:paraId="4EE4A455" w14:textId="77777777" w:rsidTr="00F302D0">
        <w:trPr>
          <w:trHeight w:val="3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846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66BB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13 358,00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A7B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19 638,23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383" w14:textId="77777777" w:rsidR="00F302D0" w:rsidRDefault="00F302D0" w:rsidP="00F302D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19 638,23</w:t>
            </w:r>
          </w:p>
        </w:tc>
      </w:tr>
      <w:tr w:rsidR="00FC1730" w14:paraId="47872BB0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D27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6B3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7 798,00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B072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15 798,00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313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15 798,00</w:t>
            </w:r>
          </w:p>
        </w:tc>
      </w:tr>
      <w:tr w:rsidR="00FC1730" w14:paraId="4FABED8B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C56" w14:textId="77777777" w:rsidR="00FC173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вопросы в области транспорта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A36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5 560,00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A194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3 840,23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468" w14:textId="77777777" w:rsidR="00FC173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3 840,23</w:t>
            </w:r>
          </w:p>
        </w:tc>
      </w:tr>
      <w:tr w:rsidR="00F302D0" w14:paraId="64C0E833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FC4" w14:textId="77777777" w:rsidR="00F302D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Топливо и энергетика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5C1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442 830,00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5C0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461 830,00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7261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461 830,00</w:t>
            </w:r>
          </w:p>
        </w:tc>
      </w:tr>
      <w:tr w:rsidR="00F302D0" w14:paraId="1947F42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B32" w14:textId="77777777" w:rsidR="00F302D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F1DF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048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37 778,01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3CE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26 852,54</w:t>
            </w:r>
          </w:p>
        </w:tc>
      </w:tr>
      <w:tr w:rsidR="00F302D0" w14:paraId="53CBFC71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09C2" w14:textId="77777777" w:rsidR="00F302D0" w:rsidRDefault="00F302D0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Охрана природной среды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4625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E38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37 778,01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EFF2" w14:textId="77777777" w:rsidR="00F302D0" w:rsidRDefault="00F302D0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26 852,54</w:t>
            </w:r>
          </w:p>
        </w:tc>
      </w:tr>
      <w:tr w:rsidR="00F302D0" w14:paraId="7876591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599C" w14:textId="77777777" w:rsidR="00F302D0" w:rsidRDefault="001E6A59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ЖИЛИЩНО</w:t>
            </w:r>
            <w:r w:rsidR="005233BD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КОММУНАЛЬНЫЕ УСЛУГИ И ЖИЛИЩНОЕ СТРОИТЕЛЬСТВО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85A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1 588 645,00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700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1 637 476,28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0D4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1 636 878,30</w:t>
            </w:r>
          </w:p>
        </w:tc>
      </w:tr>
      <w:tr w:rsidR="00F302D0" w14:paraId="0F45340D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330" w14:textId="77777777" w:rsidR="00F302D0" w:rsidRDefault="00521112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Жилищное строительство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C51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8 989,00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E36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8 980,02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ED7" w14:textId="77777777" w:rsidR="00F302D0" w:rsidRDefault="00521112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8 980,02</w:t>
            </w:r>
          </w:p>
        </w:tc>
      </w:tr>
      <w:tr w:rsidR="00F302D0" w14:paraId="07862AC0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74F" w14:textId="77777777" w:rsidR="00F302D0" w:rsidRDefault="005233BD" w:rsidP="00FC1730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190" w14:textId="77777777" w:rsidR="00F302D0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1 077 335,00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8DB" w14:textId="77777777" w:rsidR="00F302D0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1 089 251,68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7" w14:textId="77777777" w:rsidR="00F302D0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1 089 251,68</w:t>
            </w:r>
          </w:p>
        </w:tc>
      </w:tr>
    </w:tbl>
    <w:p w14:paraId="4122B0D0" w14:textId="77777777" w:rsidR="008B28B9" w:rsidRDefault="008B28B9">
      <w:r>
        <w:br w:type="page"/>
      </w:r>
    </w:p>
    <w:p w14:paraId="6AE5E3B7" w14:textId="77777777" w:rsidR="008B28B9" w:rsidRPr="008B28B9" w:rsidRDefault="008B28B9" w:rsidP="008B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8B9">
        <w:rPr>
          <w:rFonts w:ascii="Times New Roman" w:hAnsi="Times New Roman" w:cs="Times New Roman"/>
          <w:sz w:val="26"/>
          <w:szCs w:val="26"/>
        </w:rPr>
        <w:lastRenderedPageBreak/>
        <w:t>8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5233BD" w14:paraId="6FD27B96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09D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Благоустройство населенных пунктов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A7B2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471 392,00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4E81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520 215,20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1A3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519 617,22</w:t>
            </w:r>
          </w:p>
        </w:tc>
      </w:tr>
      <w:tr w:rsidR="005233BD" w14:paraId="482DAFA2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D5E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D44C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30 929,00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38E9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19 029,38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930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19 029,38</w:t>
            </w:r>
          </w:p>
        </w:tc>
      </w:tr>
      <w:tr w:rsidR="005233BD" w14:paraId="140ABEE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3CF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FA63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5 998 000,00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F06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6 697 007,87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B26" w14:textId="77777777" w:rsidR="005233BD" w:rsidRDefault="005233BD" w:rsidP="00FC1730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6 692 542,75</w:t>
            </w:r>
          </w:p>
        </w:tc>
      </w:tr>
      <w:tr w:rsidR="005233BD" w14:paraId="2F994244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2D76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Медицинская помощь населению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DE2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5 998 000,00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DDF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6 697 007,87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BBF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6 692 542,75</w:t>
            </w:r>
          </w:p>
        </w:tc>
      </w:tr>
      <w:tr w:rsidR="005233BD" w14:paraId="4A72A02A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96A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ФИЗИЧЕСКАЯ КУЛЬТУРА, СПОРТ</w:t>
            </w:r>
            <w:r w:rsidR="00B4599D">
              <w:rPr>
                <w:sz w:val="26"/>
                <w:szCs w:val="26"/>
                <w:lang w:eastAsia="ru-RU"/>
              </w:rPr>
              <w:t>, КУЛЬТУРА</w:t>
            </w:r>
            <w:r>
              <w:rPr>
                <w:sz w:val="26"/>
                <w:szCs w:val="26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1C4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1 896 790,00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FE7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1 755 856,08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477F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1 728 168,93</w:t>
            </w:r>
          </w:p>
        </w:tc>
      </w:tr>
      <w:tr w:rsidR="005233BD" w14:paraId="302AFF73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A9C" w14:textId="77777777" w:rsidR="005233BD" w:rsidRDefault="005233BD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3DC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297 200,00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59CF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282 359,79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0B4" w14:textId="77777777" w:rsidR="005233BD" w:rsidRDefault="005233BD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281 369,28</w:t>
            </w:r>
          </w:p>
        </w:tc>
      </w:tr>
      <w:tr w:rsidR="005233BD" w14:paraId="69478137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23E" w14:textId="77777777" w:rsidR="005233BD" w:rsidRDefault="00655CB0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210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297 200,00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FE4D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282 359,79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551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281 369,28</w:t>
            </w:r>
          </w:p>
        </w:tc>
      </w:tr>
      <w:tr w:rsidR="005233BD" w14:paraId="5AE0BDA3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081" w14:textId="77777777" w:rsidR="005233BD" w:rsidRDefault="00655CB0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9C9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1 586 090,00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6D9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1 438 996,29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313" w14:textId="77777777" w:rsidR="005233BD" w:rsidRDefault="00655CB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1 412 299,65</w:t>
            </w:r>
          </w:p>
        </w:tc>
      </w:tr>
      <w:tr w:rsidR="005233BD" w14:paraId="27FF72EE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8F8" w14:textId="77777777" w:rsidR="005233BD" w:rsidRDefault="00655CB0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Культура и искусство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B5E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1 401 404,00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6EE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1 379 098,42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3DF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1 352 401,78</w:t>
            </w:r>
          </w:p>
        </w:tc>
      </w:tr>
      <w:tr w:rsidR="005233BD" w14:paraId="560D6C60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41D" w14:textId="77777777" w:rsidR="005233BD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вопросы в области культуры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33C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184 686,00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F33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59 897,87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F87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59 897,87</w:t>
            </w:r>
          </w:p>
        </w:tc>
      </w:tr>
      <w:tr w:rsidR="00B27030" w14:paraId="55A2C7B1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303" w14:textId="77777777" w:rsidR="00B27030" w:rsidRDefault="00B27030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C8C3" w14:textId="77777777" w:rsidR="00B27030" w:rsidRDefault="00B2703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F2D" w14:textId="77777777" w:rsidR="00B27030" w:rsidRDefault="00B2703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34 500,00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658" w14:textId="77777777" w:rsidR="00B27030" w:rsidRDefault="00B27030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34 500,00</w:t>
            </w:r>
          </w:p>
        </w:tc>
      </w:tr>
      <w:tr w:rsidR="005233BD" w14:paraId="1CFE632E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687" w14:textId="77777777" w:rsidR="005233BD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Печатные средства массовой информации и издательства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218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F84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34 500,00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220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34 500,00</w:t>
            </w:r>
          </w:p>
        </w:tc>
      </w:tr>
      <w:tr w:rsidR="007244D4" w14:paraId="2723AD8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F1C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63D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10 248 788,00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FAD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8 709 972,79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756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8 697 761,34</w:t>
            </w:r>
          </w:p>
        </w:tc>
      </w:tr>
      <w:tr w:rsidR="007244D4" w14:paraId="6792D282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18A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3C7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2 178 459,00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F6B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1 975 592,35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BE3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1 973 039,64</w:t>
            </w:r>
          </w:p>
        </w:tc>
      </w:tr>
      <w:tr w:rsidR="007244D4" w14:paraId="054A74BE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A66A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Общее среднее образование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42D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6 429 651,00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8781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5 567 053,53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2CE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5 563 786,79</w:t>
            </w:r>
          </w:p>
        </w:tc>
      </w:tr>
      <w:tr w:rsidR="007244D4" w14:paraId="1F975E92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094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Дополнительное образование детей и молодежи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F00B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668 637,00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B45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573 386,69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E4F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572 951,35</w:t>
            </w:r>
          </w:p>
        </w:tc>
      </w:tr>
      <w:tr w:rsidR="007244D4" w14:paraId="678014F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E6A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2B0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972 041,00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D08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593 940,22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69A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587 983,56</w:t>
            </w:r>
          </w:p>
        </w:tc>
      </w:tr>
      <w:tr w:rsidR="007244D4" w14:paraId="5D957AA6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43D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DF5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1 483 436,00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2A8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1 735 653,29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8C8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1 720 843,44</w:t>
            </w:r>
          </w:p>
        </w:tc>
      </w:tr>
      <w:tr w:rsidR="005233BD" w14:paraId="6DE10D36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2C6" w14:textId="77777777" w:rsidR="005233BD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Социальная защита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20E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1 174 005,00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1E7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1 372 881,37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DA2" w14:textId="77777777" w:rsidR="005233BD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1 372 851,13</w:t>
            </w:r>
          </w:p>
        </w:tc>
      </w:tr>
      <w:tr w:rsidR="007244D4" w14:paraId="1D76EC91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6E4" w14:textId="77777777" w:rsidR="007244D4" w:rsidRDefault="007244D4" w:rsidP="005233BD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Помощь семьям, воспитывающим детей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6C9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4D89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2 024,40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434F" w14:textId="77777777" w:rsidR="007244D4" w:rsidRDefault="007244D4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1 974,24</w:t>
            </w:r>
          </w:p>
        </w:tc>
      </w:tr>
      <w:tr w:rsidR="007244D4" w14:paraId="565B9B55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95C" w14:textId="77777777" w:rsidR="007244D4" w:rsidRDefault="00DE41BA" w:rsidP="00DE41B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Государственная молодежная политика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197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5 470,00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85F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4 766,30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F64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4 766,30</w:t>
            </w:r>
          </w:p>
        </w:tc>
      </w:tr>
    </w:tbl>
    <w:p w14:paraId="1362FD53" w14:textId="77777777" w:rsidR="008B28B9" w:rsidRDefault="008B28B9">
      <w:r>
        <w:br w:type="page"/>
      </w:r>
    </w:p>
    <w:p w14:paraId="579D0CC7" w14:textId="77777777" w:rsidR="008B28B9" w:rsidRPr="008B28B9" w:rsidRDefault="008B28B9" w:rsidP="008B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8B9">
        <w:rPr>
          <w:rFonts w:ascii="Times New Roman" w:hAnsi="Times New Roman" w:cs="Times New Roman"/>
          <w:sz w:val="26"/>
          <w:szCs w:val="26"/>
        </w:rPr>
        <w:lastRenderedPageBreak/>
        <w:t>9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DE41BA" w14:paraId="56417641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0DE7" w14:textId="77777777" w:rsidR="00DE41BA" w:rsidRDefault="00DE41BA" w:rsidP="00DE41BA">
            <w:pPr>
              <w:tabs>
                <w:tab w:val="left" w:pos="5580"/>
                <w:tab w:val="left" w:pos="684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Помощь в обеспечении жильем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812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327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36 734,09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3E1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22 208,77</w:t>
            </w:r>
          </w:p>
        </w:tc>
      </w:tr>
      <w:tr w:rsidR="007244D4" w14:paraId="10BB2BEC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73" w14:textId="77777777" w:rsidR="007244D4" w:rsidRDefault="00DE41BA" w:rsidP="00DE41BA">
            <w:pPr>
              <w:tabs>
                <w:tab w:val="left" w:pos="5580"/>
                <w:tab w:val="left" w:pos="684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A77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251 461,00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035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319 247,13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3716" w14:textId="77777777" w:rsidR="007244D4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319 043,00</w:t>
            </w:r>
          </w:p>
        </w:tc>
      </w:tr>
      <w:tr w:rsidR="00DE41BA" w14:paraId="75E0DE3D" w14:textId="77777777" w:rsidTr="00D402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9E8" w14:textId="77777777" w:rsidR="00DE41BA" w:rsidRDefault="00DE41BA" w:rsidP="00DE41BA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bookmarkStart w:id="4" w:name="_Hlk67056980"/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CEF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24 809 788,00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A5D8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24 989 802,64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213" w14:textId="77777777" w:rsidR="00DE41BA" w:rsidRDefault="00DE41BA" w:rsidP="005233BD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24 896 668,33</w:t>
            </w:r>
          </w:p>
        </w:tc>
      </w:tr>
      <w:bookmarkEnd w:id="4"/>
    </w:tbl>
    <w:p w14:paraId="4EBAB41C" w14:textId="77777777" w:rsidR="006B737A" w:rsidRDefault="006B737A"/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6B737A" w14:paraId="00467C90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A04" w14:textId="77777777" w:rsidR="006B737A" w:rsidRDefault="006B737A" w:rsidP="006B737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Направления использования профицита, источники финансирования дефицита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F1B" w14:textId="77777777" w:rsidR="006B737A" w:rsidRDefault="006B737A" w:rsidP="006B737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F1F" w14:textId="77777777" w:rsidR="006B737A" w:rsidRDefault="006B737A" w:rsidP="006B737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Внесено изменений и (или) дополнений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32F" w14:textId="77777777" w:rsidR="006B737A" w:rsidRDefault="006B737A" w:rsidP="006B737A">
            <w:pPr>
              <w:tabs>
                <w:tab w:val="left" w:pos="5580"/>
                <w:tab w:val="left" w:pos="6840"/>
              </w:tabs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Исполнено</w:t>
            </w:r>
          </w:p>
        </w:tc>
      </w:tr>
      <w:tr w:rsidR="00FC6413" w14:paraId="406F32C6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36A" w14:textId="77777777" w:rsidR="00FC6413" w:rsidRDefault="00FC6413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ВНУТРЕННЕЕ ФИНАНСИРОВАНИЕ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EB4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-136 600,00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569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1 616 182,46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4B3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1 501 354,01</w:t>
            </w:r>
          </w:p>
        </w:tc>
      </w:tr>
      <w:tr w:rsidR="00FC6413" w14:paraId="6CBCE151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B76A" w14:textId="77777777" w:rsidR="00FC6413" w:rsidRDefault="00FC6413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Источники, </w:t>
            </w:r>
            <w:proofErr w:type="gramStart"/>
            <w:r>
              <w:rPr>
                <w:sz w:val="26"/>
                <w:szCs w:val="26"/>
                <w:lang w:eastAsia="ru-RU"/>
              </w:rPr>
              <w:t>получаемые  от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банков, иных юридических и физических лиц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D0C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065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720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</w:tr>
      <w:tr w:rsidR="00FC6413" w14:paraId="2FE445BF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C2A9" w14:textId="77777777" w:rsidR="00FC6413" w:rsidRDefault="00FC6413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5F7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3E4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F88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</w:tr>
      <w:tr w:rsidR="00FC6413" w14:paraId="7C3002EB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2D9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основного долга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D18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887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- 145 600,00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F78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-145 600,00</w:t>
            </w:r>
          </w:p>
        </w:tc>
      </w:tr>
      <w:tr w:rsidR="00FC6413" w14:paraId="3C823651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9F7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7AB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3EA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4C13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FC6413" w14:paraId="24BD2F7B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ADA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других бюджетов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CDB3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1335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87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FC6413" w14:paraId="4EA6DBAB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652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Получение бюджетных кредитов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9F4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807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1 500 000,00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BD6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1 000 000,00</w:t>
            </w:r>
          </w:p>
        </w:tc>
      </w:tr>
      <w:tr w:rsidR="00FC6413" w14:paraId="1D7D5E59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189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основного долга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CA0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050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-1 500 000,00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AA7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-1 000 000,00</w:t>
            </w:r>
          </w:p>
        </w:tc>
      </w:tr>
      <w:tr w:rsidR="00FC6413" w14:paraId="7F12F1F0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28A" w14:textId="77777777" w:rsidR="00FC6413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бюджета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898B" w14:textId="77777777" w:rsidR="00FC6413" w:rsidRDefault="00FC6413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211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1 491 073,87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555" w14:textId="77777777" w:rsidR="00FC6413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1 352 492,30</w:t>
            </w:r>
          </w:p>
        </w:tc>
      </w:tr>
      <w:tr w:rsidR="000E0978" w14:paraId="35056B2D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9254" w14:textId="77777777" w:rsidR="000E0978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Остатки на начало отчетного периода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A05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2EC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1 491 073,87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12A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1 491 073,87</w:t>
            </w:r>
          </w:p>
        </w:tc>
      </w:tr>
      <w:tr w:rsidR="000E0978" w14:paraId="4FCDCFBA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98D" w14:textId="77777777" w:rsidR="000E0978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Остатки на конец отчетного периода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5A5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977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AA2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138 581,57</w:t>
            </w:r>
          </w:p>
        </w:tc>
      </w:tr>
    </w:tbl>
    <w:p w14:paraId="25A6FB79" w14:textId="77777777" w:rsidR="008B28B9" w:rsidRDefault="008B28B9">
      <w:r>
        <w:br w:type="page"/>
      </w:r>
    </w:p>
    <w:p w14:paraId="120A0FD3" w14:textId="77777777" w:rsidR="008B28B9" w:rsidRPr="008B28B9" w:rsidRDefault="008B28B9" w:rsidP="008B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8B9">
        <w:rPr>
          <w:rFonts w:ascii="Times New Roman" w:hAnsi="Times New Roman" w:cs="Times New Roman"/>
          <w:sz w:val="26"/>
          <w:szCs w:val="26"/>
        </w:rPr>
        <w:lastRenderedPageBreak/>
        <w:t>10</w:t>
      </w:r>
    </w:p>
    <w:tbl>
      <w:tblPr>
        <w:tblStyle w:val="a3"/>
        <w:tblW w:w="963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2099"/>
        <w:gridCol w:w="2410"/>
        <w:gridCol w:w="2153"/>
      </w:tblGrid>
      <w:tr w:rsidR="000E0978" w14:paraId="1B0D4D8C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457" w14:textId="77777777" w:rsidR="000E0978" w:rsidRDefault="000E0978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A68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896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237 758,59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7667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277 598,68</w:t>
            </w:r>
          </w:p>
        </w:tc>
      </w:tr>
      <w:tr w:rsidR="000E0978" w14:paraId="139DE0E9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EB6" w14:textId="77777777" w:rsidR="000E0978" w:rsidRDefault="000D0FF1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Платежи Правительства Республики Беларусь, местных исполнительных и распорядительных органов в качестве гаранта по погашению и </w:t>
            </w:r>
            <w:proofErr w:type="gramStart"/>
            <w:r>
              <w:rPr>
                <w:sz w:val="26"/>
                <w:szCs w:val="26"/>
                <w:lang w:eastAsia="ru-RU"/>
              </w:rPr>
              <w:t>обслуживанию  кредитов</w:t>
            </w:r>
            <w:proofErr w:type="gramEnd"/>
            <w:r>
              <w:rPr>
                <w:sz w:val="26"/>
                <w:szCs w:val="26"/>
                <w:lang w:eastAsia="ru-RU"/>
              </w:rPr>
              <w:t>, выданных банками Республики Беларусь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790" w14:textId="77777777" w:rsidR="000E0978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- 10 000,00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B4A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F9D" w14:textId="77777777" w:rsidR="000E0978" w:rsidRDefault="000E0978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0D0FF1" w14:paraId="70C70E26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C53" w14:textId="77777777" w:rsidR="000D0FF1" w:rsidRDefault="000D0FF1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00A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8D6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237 758,59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558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277 598,68</w:t>
            </w:r>
          </w:p>
        </w:tc>
      </w:tr>
      <w:tr w:rsidR="000D0FF1" w14:paraId="153446D0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5F4" w14:textId="77777777" w:rsidR="000D0FF1" w:rsidRDefault="000D0FF1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ссуды, займы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5B8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89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32 950,00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68D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16 863,03</w:t>
            </w:r>
          </w:p>
        </w:tc>
      </w:tr>
      <w:tr w:rsidR="000D0FF1" w14:paraId="0C465A8C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925" w14:textId="77777777" w:rsidR="000D0FF1" w:rsidRDefault="000D0FF1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Возврат средств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D107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969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32 950,00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4253" w14:textId="77777777" w:rsidR="000D0FF1" w:rsidRDefault="000D0FF1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16 863,03</w:t>
            </w:r>
          </w:p>
        </w:tc>
      </w:tr>
      <w:tr w:rsidR="000D0FF1" w14:paraId="2CAA924A" w14:textId="77777777" w:rsidTr="006C28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7206" w14:textId="77777777" w:rsidR="000D0FF1" w:rsidRDefault="000D0FF1" w:rsidP="00FC6413">
            <w:pPr>
              <w:tabs>
                <w:tab w:val="left" w:pos="5580"/>
                <w:tab w:val="left" w:pos="6840"/>
              </w:tabs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Возврат бюджетных займов и иных средств</w:t>
            </w:r>
            <w:r w:rsidR="008866DB">
              <w:rPr>
                <w:sz w:val="26"/>
                <w:szCs w:val="26"/>
                <w:lang w:eastAsia="ru-RU"/>
              </w:rPr>
              <w:t xml:space="preserve">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665" w14:textId="77777777" w:rsidR="000D0FF1" w:rsidRDefault="008866DB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C99" w14:textId="77777777" w:rsidR="000D0FF1" w:rsidRDefault="008866DB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32 950,00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5424" w14:textId="77777777" w:rsidR="000D0FF1" w:rsidRDefault="008866DB" w:rsidP="00FC6413">
            <w:pPr>
              <w:tabs>
                <w:tab w:val="left" w:pos="5580"/>
                <w:tab w:val="left" w:pos="6840"/>
              </w:tabs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16 863,03</w:t>
            </w:r>
          </w:p>
        </w:tc>
      </w:tr>
    </w:tbl>
    <w:p w14:paraId="26BAF6FA" w14:textId="77777777" w:rsidR="00446F5A" w:rsidRPr="006B737A" w:rsidRDefault="00446F5A" w:rsidP="006B737A"/>
    <w:sectPr w:rsidR="00446F5A" w:rsidRPr="006B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E3E9" w14:textId="77777777" w:rsidR="0023043A" w:rsidRDefault="0023043A" w:rsidP="00463B8E">
      <w:pPr>
        <w:spacing w:after="0" w:line="240" w:lineRule="auto"/>
      </w:pPr>
      <w:r>
        <w:separator/>
      </w:r>
    </w:p>
  </w:endnote>
  <w:endnote w:type="continuationSeparator" w:id="0">
    <w:p w14:paraId="6D4C3B55" w14:textId="77777777" w:rsidR="0023043A" w:rsidRDefault="0023043A" w:rsidP="0046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AA85" w14:textId="77777777" w:rsidR="0023043A" w:rsidRDefault="0023043A" w:rsidP="00463B8E">
      <w:pPr>
        <w:spacing w:after="0" w:line="240" w:lineRule="auto"/>
      </w:pPr>
      <w:r>
        <w:separator/>
      </w:r>
    </w:p>
  </w:footnote>
  <w:footnote w:type="continuationSeparator" w:id="0">
    <w:p w14:paraId="1A2DD010" w14:textId="77777777" w:rsidR="0023043A" w:rsidRDefault="0023043A" w:rsidP="0046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0D4"/>
    <w:multiLevelType w:val="hybridMultilevel"/>
    <w:tmpl w:val="1796217A"/>
    <w:lvl w:ilvl="0" w:tplc="9E7A3C2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91"/>
    <w:rsid w:val="000154E5"/>
    <w:rsid w:val="000C2610"/>
    <w:rsid w:val="000D0FF1"/>
    <w:rsid w:val="000E0978"/>
    <w:rsid w:val="001A6DDB"/>
    <w:rsid w:val="001E6A59"/>
    <w:rsid w:val="0023043A"/>
    <w:rsid w:val="00236EAF"/>
    <w:rsid w:val="003058A2"/>
    <w:rsid w:val="00446F5A"/>
    <w:rsid w:val="004507A1"/>
    <w:rsid w:val="00463B8E"/>
    <w:rsid w:val="00500B32"/>
    <w:rsid w:val="00521112"/>
    <w:rsid w:val="005233BD"/>
    <w:rsid w:val="0054501F"/>
    <w:rsid w:val="00555EA1"/>
    <w:rsid w:val="005C7D42"/>
    <w:rsid w:val="005D4424"/>
    <w:rsid w:val="00604B76"/>
    <w:rsid w:val="00652C4F"/>
    <w:rsid w:val="00654CAA"/>
    <w:rsid w:val="00655CB0"/>
    <w:rsid w:val="00677C37"/>
    <w:rsid w:val="0069427D"/>
    <w:rsid w:val="006A1796"/>
    <w:rsid w:val="006B737A"/>
    <w:rsid w:val="006C2823"/>
    <w:rsid w:val="006C6D91"/>
    <w:rsid w:val="006E0E78"/>
    <w:rsid w:val="007244D4"/>
    <w:rsid w:val="007D6810"/>
    <w:rsid w:val="008037AD"/>
    <w:rsid w:val="0081549B"/>
    <w:rsid w:val="008866DB"/>
    <w:rsid w:val="008B28B9"/>
    <w:rsid w:val="008D0288"/>
    <w:rsid w:val="00900CB5"/>
    <w:rsid w:val="00935461"/>
    <w:rsid w:val="009C7B60"/>
    <w:rsid w:val="00A1388A"/>
    <w:rsid w:val="00A259AE"/>
    <w:rsid w:val="00A36E26"/>
    <w:rsid w:val="00AC0AF2"/>
    <w:rsid w:val="00AC3304"/>
    <w:rsid w:val="00B27030"/>
    <w:rsid w:val="00B4599D"/>
    <w:rsid w:val="00BD73CC"/>
    <w:rsid w:val="00BE7AFA"/>
    <w:rsid w:val="00C41BA8"/>
    <w:rsid w:val="00C953A8"/>
    <w:rsid w:val="00C97ED0"/>
    <w:rsid w:val="00CD155A"/>
    <w:rsid w:val="00D40223"/>
    <w:rsid w:val="00DC5DA7"/>
    <w:rsid w:val="00DD35B5"/>
    <w:rsid w:val="00DE41BA"/>
    <w:rsid w:val="00E136D0"/>
    <w:rsid w:val="00E86164"/>
    <w:rsid w:val="00F302D0"/>
    <w:rsid w:val="00F72B23"/>
    <w:rsid w:val="00FB177F"/>
    <w:rsid w:val="00FC1730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027F"/>
  <w15:chartTrackingRefBased/>
  <w15:docId w15:val="{205A2870-C937-4B4E-856E-833F02A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B8E"/>
  </w:style>
  <w:style w:type="paragraph" w:styleId="a6">
    <w:name w:val="footer"/>
    <w:basedOn w:val="a"/>
    <w:link w:val="a7"/>
    <w:uiPriority w:val="99"/>
    <w:unhideWhenUsed/>
    <w:rsid w:val="0046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B8E"/>
  </w:style>
  <w:style w:type="paragraph" w:styleId="a8">
    <w:name w:val="Balloon Text"/>
    <w:basedOn w:val="a"/>
    <w:link w:val="a9"/>
    <w:uiPriority w:val="99"/>
    <w:semiHidden/>
    <w:unhideWhenUsed/>
    <w:rsid w:val="0045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5709-1C9D-4663-9032-FD95AA1C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 Мария Владимировна</dc:creator>
  <cp:keywords/>
  <dc:description/>
  <cp:lastModifiedBy>Совет депутатов</cp:lastModifiedBy>
  <cp:revision>47</cp:revision>
  <cp:lastPrinted>2021-03-22T13:00:00Z</cp:lastPrinted>
  <dcterms:created xsi:type="dcterms:W3CDTF">2021-03-17T12:35:00Z</dcterms:created>
  <dcterms:modified xsi:type="dcterms:W3CDTF">2021-03-31T07:50:00Z</dcterms:modified>
</cp:coreProperties>
</file>