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14060" w:rsidTr="00D14060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060" w:rsidRDefault="00D14060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9.14</w:t>
            </w:r>
          </w:p>
          <w:p w:rsidR="00D14060" w:rsidRDefault="00D140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Согласование проекта привязки средства наружной рекламы </w:t>
            </w:r>
          </w:p>
          <w:p w:rsidR="00D14060" w:rsidRDefault="00D140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 участку местности</w:t>
            </w:r>
          </w:p>
        </w:tc>
      </w:tr>
      <w:tr w:rsidR="00D14060" w:rsidTr="00D140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1540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15405" w:rsidRDefault="00C15405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15405" w:rsidRPr="00A44EED" w:rsidTr="00617973">
              <w:tc>
                <w:tcPr>
                  <w:tcW w:w="10605" w:type="dxa"/>
                </w:tcPr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15405" w:rsidRPr="00A44EED" w:rsidRDefault="00C15405" w:rsidP="002E7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2E7A5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4060" w:rsidTr="00C15405">
              <w:tc>
                <w:tcPr>
                  <w:tcW w:w="10605" w:type="dxa"/>
                  <w:shd w:val="clear" w:color="auto" w:fill="D9D9D9"/>
                  <w:hideMark/>
                </w:tcPr>
                <w:p w:rsidR="00D14060" w:rsidRDefault="00C1540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4060" w:rsidTr="00C15405">
              <w:tc>
                <w:tcPr>
                  <w:tcW w:w="10605" w:type="dxa"/>
                </w:tcPr>
                <w:p w:rsidR="00831BA5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31BA5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31BA5" w:rsidRPr="00804451" w:rsidRDefault="00831BA5" w:rsidP="00831BA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7E5731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31BA5" w:rsidRDefault="00831BA5" w:rsidP="00831BA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31BA5" w:rsidRDefault="00831BA5" w:rsidP="00831BA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31BA5" w:rsidRDefault="00831BA5" w:rsidP="00831B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31BA5" w:rsidRDefault="00831BA5" w:rsidP="00831BA5"/>
                <w:p w:rsidR="00D14060" w:rsidRDefault="00D140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14060" w:rsidTr="00C15405">
              <w:tc>
                <w:tcPr>
                  <w:tcW w:w="10605" w:type="dxa"/>
                  <w:shd w:val="clear" w:color="auto" w:fill="D9D9D9"/>
                </w:tcPr>
                <w:p w:rsidR="00D14060" w:rsidRDefault="00D140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14060" w:rsidTr="00C15405">
              <w:tc>
                <w:tcPr>
                  <w:tcW w:w="10605" w:type="dxa"/>
                </w:tcPr>
                <w:p w:rsidR="00D14060" w:rsidRDefault="00D140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14060" w:rsidRDefault="00D140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70A99" w:rsidRPr="009A4D9F" w:rsidRDefault="00D14060" w:rsidP="00970A9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A4D9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4060" w:rsidRPr="009A4D9F" w:rsidRDefault="00D14060" w:rsidP="00970A9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проект привязки средства наружной рекламы к участку местности</w:t>
            </w: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D14060" w:rsidRDefault="00D140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060" w:rsidRPr="009A4D9F" w:rsidRDefault="00970A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9A4D9F">
              <w:rPr>
                <w:sz w:val="26"/>
                <w:szCs w:val="26"/>
              </w:rPr>
              <w:t>п</w:t>
            </w:r>
            <w:r w:rsidR="00D14060" w:rsidRPr="009A4D9F">
              <w:rPr>
                <w:sz w:val="26"/>
                <w:szCs w:val="26"/>
              </w:rPr>
              <w:t>лата за услуги</w:t>
            </w:r>
          </w:p>
          <w:p w:rsidR="00D14060" w:rsidRPr="009A4D9F" w:rsidRDefault="00D140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D14060" w:rsidRDefault="00D140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10 рабочих дней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</w:pPr>
          </w:p>
        </w:tc>
      </w:tr>
      <w:tr w:rsidR="00D14060" w:rsidTr="00D1406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  <w:jc w:val="left"/>
            </w:pPr>
          </w:p>
        </w:tc>
      </w:tr>
    </w:tbl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A4D9F" w:rsidRDefault="009A4D9F" w:rsidP="00831BA5">
      <w:pPr>
        <w:pStyle w:val="ConsPlusNonformat"/>
        <w:widowControl/>
        <w:rPr>
          <w:b/>
          <w:sz w:val="24"/>
          <w:szCs w:val="24"/>
        </w:rPr>
      </w:pPr>
    </w:p>
    <w:p w:rsidR="009A4D9F" w:rsidRDefault="009A4D9F" w:rsidP="00831BA5">
      <w:pPr>
        <w:pStyle w:val="ConsPlusNonformat"/>
        <w:widowControl/>
        <w:rPr>
          <w:b/>
          <w:sz w:val="24"/>
          <w:szCs w:val="24"/>
        </w:rPr>
      </w:pPr>
    </w:p>
    <w:p w:rsidR="00831BA5" w:rsidRDefault="00831BA5" w:rsidP="009A4D9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ИНДИВИДУАЛЬНОГО ПРЕДПРИНИМАТЕЛЯ</w:t>
      </w:r>
    </w:p>
    <w:p w:rsidR="00831BA5" w:rsidRDefault="00831BA5" w:rsidP="00831BA5">
      <w:pPr>
        <w:pStyle w:val="ConsPlusNonformat"/>
        <w:widowControl/>
        <w:ind w:left="-540"/>
        <w:rPr>
          <w:b/>
          <w:sz w:val="24"/>
          <w:szCs w:val="24"/>
        </w:rPr>
      </w:pPr>
    </w:p>
    <w:p w:rsidR="00831BA5" w:rsidRDefault="00831BA5" w:rsidP="00831BA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____________________________________________________________________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9A4D9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831BA5" w:rsidRDefault="00831BA5" w:rsidP="00831BA5">
      <w:pPr>
        <w:pStyle w:val="ConsPlusNonformat"/>
        <w:widowControl/>
        <w:ind w:left="-540"/>
        <w:rPr>
          <w:b/>
          <w:sz w:val="24"/>
          <w:szCs w:val="24"/>
        </w:rPr>
      </w:pPr>
    </w:p>
    <w:p w:rsidR="00831BA5" w:rsidRDefault="00831BA5" w:rsidP="00831BA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31BA5" w:rsidRDefault="00831BA5" w:rsidP="00831BA5">
      <w:pPr>
        <w:jc w:val="center"/>
        <w:rPr>
          <w:b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Просим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____________________________________________________________________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ind w:left="360"/>
        <w:jc w:val="both"/>
        <w:rPr>
          <w:sz w:val="30"/>
          <w:szCs w:val="30"/>
          <w:highlight w:val="yellow"/>
        </w:rPr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831BA5" w:rsidRDefault="00831BA5" w:rsidP="00831BA5">
      <w:pPr>
        <w:ind w:left="4500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9A4D9F" w:rsidRDefault="009A4D9F" w:rsidP="00831BA5">
      <w:pPr>
        <w:ind w:left="4500" w:right="-185"/>
        <w:rPr>
          <w:sz w:val="30"/>
          <w:szCs w:val="30"/>
        </w:rPr>
      </w:pPr>
    </w:p>
    <w:p w:rsidR="00831BA5" w:rsidRDefault="002E7A59" w:rsidP="00831BA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31BA5">
        <w:rPr>
          <w:sz w:val="30"/>
          <w:szCs w:val="30"/>
        </w:rPr>
        <w:t>Дубровенский районный  исполнительный комитет</w:t>
      </w:r>
    </w:p>
    <w:p w:rsidR="00831BA5" w:rsidRDefault="00831BA5" w:rsidP="00831BA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1BA5" w:rsidRDefault="00831BA5" w:rsidP="00831BA5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.Н</w:t>
      </w:r>
      <w:proofErr w:type="gramEnd"/>
      <w:r>
        <w:rPr>
          <w:i/>
          <w:sz w:val="30"/>
          <w:szCs w:val="30"/>
        </w:rPr>
        <w:t>икандровой, д.1А</w:t>
      </w:r>
      <w:r>
        <w:t xml:space="preserve">                         </w:t>
      </w:r>
    </w:p>
    <w:p w:rsidR="00831BA5" w:rsidRDefault="00831BA5" w:rsidP="00831BA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31BA5" w:rsidRDefault="00831BA5" w:rsidP="00831BA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1BA5" w:rsidRDefault="00831BA5" w:rsidP="00831BA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1BA5" w:rsidRDefault="00831BA5" w:rsidP="00831BA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831BA5" w:rsidRDefault="00831BA5" w:rsidP="00831BA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1BA5" w:rsidRDefault="00831BA5" w:rsidP="00831B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1BA5" w:rsidRDefault="00831BA5" w:rsidP="00831BA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1BA5" w:rsidRDefault="00831BA5" w:rsidP="00831BA5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согласовать проект привязки средства наружной рекламы к участку местности.</w:t>
      </w:r>
    </w:p>
    <w:p w:rsidR="00831BA5" w:rsidRDefault="00831BA5" w:rsidP="00831B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1BA5" w:rsidRDefault="00831BA5" w:rsidP="00831BA5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1BA5" w:rsidRDefault="00831BA5" w:rsidP="00831BA5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numPr>
          <w:ilvl w:val="0"/>
          <w:numId w:val="1"/>
        </w:num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Проект привязки средства наружной рекламы к участку местности</w:t>
      </w:r>
    </w:p>
    <w:p w:rsidR="00831BA5" w:rsidRDefault="00831BA5" w:rsidP="00831BA5">
      <w:pPr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  <w:rPr>
          <w:spacing w:val="-8"/>
          <w:sz w:val="30"/>
          <w:szCs w:val="30"/>
        </w:rPr>
      </w:pPr>
    </w:p>
    <w:p w:rsidR="00831BA5" w:rsidRDefault="00831BA5" w:rsidP="00831BA5">
      <w:pPr>
        <w:jc w:val="both"/>
      </w:pP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1BA5" w:rsidRDefault="00831BA5" w:rsidP="00831BA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1BA5" w:rsidRDefault="00831BA5" w:rsidP="00831BA5">
      <w:pPr>
        <w:rPr>
          <w:sz w:val="22"/>
          <w:szCs w:val="22"/>
        </w:rPr>
      </w:pPr>
    </w:p>
    <w:p w:rsidR="00831BA5" w:rsidRDefault="00831BA5" w:rsidP="00831BA5"/>
    <w:p w:rsidR="00831BA5" w:rsidRDefault="00831BA5" w:rsidP="00831BA5"/>
    <w:p w:rsidR="00831BA5" w:rsidRDefault="00831BA5" w:rsidP="00831BA5"/>
    <w:p w:rsidR="00831BA5" w:rsidRDefault="00831BA5" w:rsidP="00831BA5"/>
    <w:p w:rsidR="00831BA5" w:rsidRDefault="00831BA5" w:rsidP="00831BA5"/>
    <w:p w:rsidR="00214908" w:rsidRDefault="00214908" w:rsidP="00831BA5">
      <w:pPr>
        <w:jc w:val="both"/>
      </w:pPr>
    </w:p>
    <w:sectPr w:rsidR="00214908" w:rsidSect="00D140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195"/>
    <w:multiLevelType w:val="hybridMultilevel"/>
    <w:tmpl w:val="6E9CC0D8"/>
    <w:lvl w:ilvl="0" w:tplc="67B4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060"/>
    <w:rsid w:val="000D18A6"/>
    <w:rsid w:val="00214908"/>
    <w:rsid w:val="00272433"/>
    <w:rsid w:val="002B503B"/>
    <w:rsid w:val="002E7A59"/>
    <w:rsid w:val="005F3874"/>
    <w:rsid w:val="007E5731"/>
    <w:rsid w:val="00831BA5"/>
    <w:rsid w:val="00970A99"/>
    <w:rsid w:val="009A4D9F"/>
    <w:rsid w:val="00B06605"/>
    <w:rsid w:val="00C15405"/>
    <w:rsid w:val="00D14060"/>
    <w:rsid w:val="00DB5D73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2018-05-22T02:37:00Z</dcterms:created>
  <dcterms:modified xsi:type="dcterms:W3CDTF">2021-01-11T08:27:00Z</dcterms:modified>
</cp:coreProperties>
</file>