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2B27E0" w:rsidRPr="00EC0330" w:rsidTr="002B27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27E0" w:rsidRPr="00EC0330" w:rsidRDefault="002B27E0" w:rsidP="00BD5D4E">
            <w:pPr>
              <w:pStyle w:val="1"/>
              <w:rPr>
                <w:rFonts w:eastAsia="Times New Roman"/>
                <w:sz w:val="26"/>
                <w:szCs w:val="26"/>
              </w:rPr>
            </w:pPr>
            <w:bookmarkStart w:id="0" w:name="_Toc272929171"/>
            <w:r w:rsidRPr="00EC0330">
              <w:rPr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737AAB" w:rsidRPr="00737AAB">
              <w:rPr>
                <w:sz w:val="26"/>
                <w:szCs w:val="26"/>
              </w:rPr>
              <w:t>2</w:t>
            </w:r>
            <w:r w:rsidR="00737AAB">
              <w:rPr>
                <w:sz w:val="26"/>
                <w:szCs w:val="26"/>
                <w:lang w:val="be-BY"/>
              </w:rPr>
              <w:t>.2</w:t>
            </w:r>
            <w:r w:rsidRPr="00EC0330">
              <w:rPr>
                <w:sz w:val="26"/>
                <w:szCs w:val="26"/>
              </w:rPr>
              <w:t xml:space="preserve"> </w:t>
            </w:r>
          </w:p>
          <w:p w:rsidR="002B27E0" w:rsidRPr="00737AAB" w:rsidRDefault="00AE7E6C" w:rsidP="00737AAB">
            <w:pPr>
              <w:pStyle w:val="table10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737A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Выдача справки </w:t>
            </w:r>
            <w:r w:rsidR="00737AAB" w:rsidRPr="00737AAB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о месте работы, службы и занимаемой должности</w:t>
            </w:r>
          </w:p>
        </w:tc>
        <w:tc>
          <w:tcPr>
            <w:tcW w:w="2311" w:type="dxa"/>
            <w:gridSpan w:val="2"/>
            <w:hideMark/>
          </w:tcPr>
          <w:p w:rsidR="002B27E0" w:rsidRPr="00EC0330" w:rsidRDefault="002B27E0">
            <w:pPr>
              <w:pStyle w:val="table100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 </w:t>
            </w:r>
          </w:p>
        </w:tc>
      </w:tr>
      <w:tr w:rsidR="002B27E0" w:rsidRPr="00EC0330" w:rsidTr="002B27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27E0" w:rsidRPr="00EC0330" w:rsidRDefault="002B27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>
              <w:tc>
                <w:tcPr>
                  <w:tcW w:w="10605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B27E0" w:rsidRPr="00EC0330">
              <w:tc>
                <w:tcPr>
                  <w:tcW w:w="10605" w:type="dxa"/>
                </w:tcPr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60192" w:rsidRPr="00EC033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D0A7A" w:rsidRPr="00EC0330" w:rsidRDefault="00BD5D4E" w:rsidP="00BD5D4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EC0330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B27E0" w:rsidRPr="00EC0330" w:rsidRDefault="002B27E0" w:rsidP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 w:rsidTr="00737AAB">
              <w:tc>
                <w:tcPr>
                  <w:tcW w:w="10605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37AAB" w:rsidRPr="00EC0330" w:rsidTr="00737AAB">
              <w:tc>
                <w:tcPr>
                  <w:tcW w:w="10605" w:type="dxa"/>
                </w:tcPr>
                <w:p w:rsidR="00737AAB" w:rsidRPr="00737AAB" w:rsidRDefault="00737AAB" w:rsidP="00737AAB">
                  <w:pPr>
                    <w:pStyle w:val="table100"/>
                    <w:spacing w:before="0" w:beforeAutospacing="0" w:after="0" w:afterAutospacing="0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737AAB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737AAB" w:rsidRPr="00737AAB" w:rsidRDefault="00737AAB" w:rsidP="00737AAB">
                  <w:pPr>
                    <w:pStyle w:val="table100"/>
                    <w:spacing w:before="0" w:beforeAutospacing="0" w:after="0" w:afterAutospacing="0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737AA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Зверькова Олеся Игоревна – начальник управления, каб.25,                т. 5-45-72</w:t>
                  </w:r>
                </w:p>
                <w:p w:rsidR="00737AAB" w:rsidRPr="00737AAB" w:rsidRDefault="00737AAB" w:rsidP="00737AAB">
                  <w:pPr>
                    <w:pStyle w:val="table100"/>
                    <w:spacing w:before="0" w:beforeAutospacing="0" w:after="0" w:afterAutospacing="0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737AA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(Мельник  Галина </w:t>
                  </w:r>
                  <w:proofErr w:type="spellStart"/>
                  <w:r w:rsidRPr="00737AA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Миледиевна</w:t>
                  </w:r>
                  <w:proofErr w:type="spellEnd"/>
                  <w:r w:rsidRPr="00737AA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.-  начальник отдела  занятости населения и социально-трудовых отношений, </w:t>
                  </w:r>
                  <w:proofErr w:type="spellStart"/>
                  <w:r w:rsidRPr="00737AA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37AA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. 28, т. 5-33-55)</w:t>
                  </w:r>
                </w:p>
              </w:tc>
            </w:tr>
            <w:tr w:rsidR="00737AAB" w:rsidRPr="00EC0330" w:rsidTr="00737AAB">
              <w:tc>
                <w:tcPr>
                  <w:tcW w:w="10605" w:type="dxa"/>
                  <w:shd w:val="clear" w:color="auto" w:fill="D9D9D9"/>
                </w:tcPr>
                <w:p w:rsidR="00737AAB" w:rsidRPr="00EC0330" w:rsidRDefault="00737AAB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37AAB" w:rsidRPr="00EC0330" w:rsidTr="00737AAB">
              <w:tc>
                <w:tcPr>
                  <w:tcW w:w="10605" w:type="dxa"/>
                </w:tcPr>
                <w:p w:rsidR="00737AAB" w:rsidRPr="00EC0330" w:rsidRDefault="00737AAB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2B27E0">
            <w:pPr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2B27E0" w:rsidRPr="00EC0330" w:rsidRDefault="002B27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EC0330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2B27E0">
            <w:pPr>
              <w:jc w:val="both"/>
              <w:rPr>
                <w:color w:val="548DD4"/>
                <w:sz w:val="26"/>
                <w:szCs w:val="26"/>
              </w:rPr>
            </w:pPr>
            <w:r w:rsidRPr="00EC0330">
              <w:rPr>
                <w:color w:val="548DD4"/>
                <w:sz w:val="26"/>
                <w:szCs w:val="26"/>
              </w:rPr>
              <w:t>-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бесплатно</w:t>
            </w:r>
          </w:p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  <w:r w:rsidRPr="00EC0330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737A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дней </w:t>
            </w:r>
            <w:r w:rsidRPr="00737AAB">
              <w:rPr>
                <w:color w:val="000000"/>
                <w:sz w:val="26"/>
                <w:szCs w:val="26"/>
                <w:shd w:val="clear" w:color="auto" w:fill="FFFFFF"/>
              </w:rPr>
              <w:t>со дня обращения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EC0330">
              <w:rPr>
                <w:b/>
                <w:bCs/>
                <w:sz w:val="26"/>
                <w:szCs w:val="26"/>
              </w:rPr>
              <w:lastRenderedPageBreak/>
              <w:t>выдаваемых</w:t>
            </w:r>
            <w:proofErr w:type="gramEnd"/>
            <w:r w:rsidRPr="00EC033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737AAB">
            <w:pPr>
              <w:pStyle w:val="table100"/>
              <w:spacing w:before="0" w:before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бессрочно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</w:t>
      </w:r>
      <w:r w:rsidR="00D947DC">
        <w:rPr>
          <w:rFonts w:ascii="Times New Roman" w:hAnsi="Times New Roman" w:cs="Times New Roman"/>
          <w:sz w:val="32"/>
          <w:szCs w:val="32"/>
        </w:rPr>
        <w:t>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7D80">
        <w:rPr>
          <w:rFonts w:ascii="Times New Roman" w:hAnsi="Times New Roman" w:cs="Times New Roman"/>
          <w:sz w:val="32"/>
          <w:szCs w:val="32"/>
        </w:rPr>
        <w:t>5 45 15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7E0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2B27E0" w:rsidRPr="00BE7DB3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B27E0" w:rsidRDefault="002B27E0" w:rsidP="002B27E0">
      <w:pPr>
        <w:ind w:left="-1260" w:right="-365"/>
        <w:jc w:val="center"/>
        <w:rPr>
          <w:sz w:val="28"/>
          <w:szCs w:val="28"/>
        </w:rPr>
      </w:pPr>
    </w:p>
    <w:p w:rsidR="002B27E0" w:rsidRPr="00847603" w:rsidRDefault="002B27E0" w:rsidP="002B27E0">
      <w:pPr>
        <w:ind w:left="-1260" w:right="-365"/>
        <w:jc w:val="center"/>
        <w:rPr>
          <w:sz w:val="16"/>
          <w:szCs w:val="16"/>
        </w:rPr>
      </w:pP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260192">
        <w:rPr>
          <w:b/>
          <w:sz w:val="26"/>
          <w:szCs w:val="26"/>
        </w:rPr>
        <w:t>Сычёва Анна Григорьевна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3803F9">
        <w:rPr>
          <w:sz w:val="26"/>
          <w:szCs w:val="26"/>
        </w:rPr>
        <w:t>5 45 1</w:t>
      </w:r>
      <w:r w:rsidR="00957D80">
        <w:rPr>
          <w:sz w:val="26"/>
          <w:szCs w:val="26"/>
        </w:rPr>
        <w:t>5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</w:t>
      </w:r>
      <w:r w:rsidR="000A0B2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 w:rsidR="00737AAB">
        <w:rPr>
          <w:b/>
          <w:sz w:val="26"/>
          <w:szCs w:val="26"/>
        </w:rPr>
        <w:t>Самаженова</w:t>
      </w:r>
      <w:proofErr w:type="spellEnd"/>
      <w:r w:rsidR="00737AAB">
        <w:rPr>
          <w:b/>
          <w:sz w:val="26"/>
          <w:szCs w:val="26"/>
        </w:rPr>
        <w:t xml:space="preserve"> Наталья Михайловна</w:t>
      </w:r>
    </w:p>
    <w:p w:rsidR="00D947DC" w:rsidRDefault="00D947DC" w:rsidP="00D947D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 этаж, кабинет № 19, телефон 8 (02137) </w:t>
      </w:r>
      <w:r w:rsidR="009507B1">
        <w:rPr>
          <w:sz w:val="26"/>
          <w:szCs w:val="26"/>
        </w:rPr>
        <w:t>5 45 36</w:t>
      </w:r>
    </w:p>
    <w:p w:rsidR="00D947DC" w:rsidRDefault="00D947DC" w:rsidP="00D947DC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>.,пт</w:t>
      </w:r>
      <w:r w:rsidR="00E831BA">
        <w:rPr>
          <w:b/>
          <w:sz w:val="26"/>
          <w:szCs w:val="26"/>
          <w:u w:val="single"/>
        </w:rPr>
        <w:t>. с 8.00 до 13.00, с 14.00 до 17</w:t>
      </w:r>
      <w:r w:rsidR="003803F9">
        <w:rPr>
          <w:b/>
          <w:sz w:val="26"/>
          <w:szCs w:val="26"/>
          <w:u w:val="single"/>
        </w:rPr>
        <w:t>.00, ср.11.00 до 14.00, с 15</w:t>
      </w:r>
      <w:bookmarkStart w:id="1" w:name="_GoBack"/>
      <w:bookmarkEnd w:id="1"/>
      <w:r>
        <w:rPr>
          <w:b/>
          <w:sz w:val="26"/>
          <w:szCs w:val="26"/>
          <w:u w:val="single"/>
        </w:rPr>
        <w:t>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2B27E0" w:rsidRPr="00087C94" w:rsidRDefault="002B27E0" w:rsidP="002B27E0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ind w:left="-900"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A75134" w:rsidRDefault="00A75134" w:rsidP="002B27E0">
      <w:pPr>
        <w:pStyle w:val="ConsPlusNonformat"/>
        <w:widowControl/>
        <w:rPr>
          <w:b/>
          <w:sz w:val="24"/>
          <w:szCs w:val="24"/>
        </w:rPr>
      </w:pPr>
    </w:p>
    <w:p w:rsidR="00737AAB" w:rsidRDefault="00737AAB" w:rsidP="002B27E0">
      <w:pPr>
        <w:pStyle w:val="ConsPlusNonformat"/>
        <w:widowControl/>
        <w:rPr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737AAB" w:rsidTr="00737AAB">
        <w:trPr>
          <w:tblCellSpacing w:w="0" w:type="dxa"/>
        </w:trPr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append1"/>
              <w:spacing w:line="276" w:lineRule="auto"/>
              <w:rPr>
                <w:color w:val="000000"/>
              </w:rPr>
            </w:pPr>
            <w:bookmarkStart w:id="2" w:name="a117"/>
            <w:bookmarkEnd w:id="2"/>
            <w:r>
              <w:rPr>
                <w:color w:val="000000"/>
              </w:rPr>
              <w:t>Приложение 1</w:t>
            </w:r>
          </w:p>
          <w:p w:rsidR="00737AAB" w:rsidRDefault="00737AAB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737AAB" w:rsidRDefault="00737AAB">
            <w:pPr>
              <w:pStyle w:val="append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05.10.2010 № 140</w:t>
            </w:r>
          </w:p>
        </w:tc>
      </w:tr>
    </w:tbl>
    <w:p w:rsidR="00737AAB" w:rsidRDefault="00737AAB" w:rsidP="00737AA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737AAB" w:rsidRDefault="00737AAB" w:rsidP="00737AAB">
      <w:pPr>
        <w:pStyle w:val="onestring"/>
        <w:rPr>
          <w:color w:val="000000"/>
        </w:rPr>
      </w:pPr>
      <w:bookmarkStart w:id="3" w:name="a118"/>
      <w:bookmarkEnd w:id="3"/>
      <w:r>
        <w:rPr>
          <w:color w:val="000000"/>
        </w:rPr>
        <w:t>Форма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737AAB" w:rsidRDefault="00737AAB" w:rsidP="00737AAB">
      <w:pPr>
        <w:pStyle w:val="undline"/>
        <w:rPr>
          <w:color w:val="000000"/>
        </w:rPr>
      </w:pPr>
      <w:r>
        <w:rPr>
          <w:color w:val="000000"/>
        </w:rPr>
        <w:t>Реквизиты бланка</w:t>
      </w:r>
    </w:p>
    <w:p w:rsidR="00737AAB" w:rsidRDefault="00737AAB" w:rsidP="00737AAB">
      <w:pPr>
        <w:pStyle w:val="undline"/>
        <w:rPr>
          <w:color w:val="000000"/>
        </w:rPr>
      </w:pPr>
      <w:r>
        <w:rPr>
          <w:color w:val="000000"/>
        </w:rPr>
        <w:t>(угловой штамп)</w:t>
      </w:r>
    </w:p>
    <w:p w:rsidR="00737AAB" w:rsidRDefault="00737AAB" w:rsidP="00737AAB">
      <w:pPr>
        <w:pStyle w:val="titlep"/>
        <w:spacing w:after="0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о месте работы, службы и занимаемой должности</w:t>
      </w:r>
    </w:p>
    <w:p w:rsidR="00737AAB" w:rsidRDefault="00737AAB" w:rsidP="00737AAB">
      <w:pPr>
        <w:pStyle w:val="newncpi0"/>
        <w:jc w:val="center"/>
        <w:rPr>
          <w:color w:val="000000"/>
        </w:rPr>
      </w:pPr>
      <w:r>
        <w:rPr>
          <w:color w:val="000000"/>
        </w:rPr>
        <w:t>____________ № ____</w:t>
      </w:r>
    </w:p>
    <w:p w:rsidR="00737AAB" w:rsidRDefault="00737AAB" w:rsidP="00737AAB">
      <w:pPr>
        <w:pStyle w:val="undline"/>
        <w:ind w:firstLine="3958"/>
        <w:rPr>
          <w:color w:val="000000"/>
        </w:rPr>
      </w:pPr>
      <w:r>
        <w:rPr>
          <w:color w:val="000000"/>
        </w:rPr>
        <w:t>(дата)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86"/>
      </w:tblGrid>
      <w:tr w:rsidR="00737AAB" w:rsidTr="00737AAB">
        <w:trPr>
          <w:trHeight w:val="240"/>
          <w:tblCellSpacing w:w="0" w:type="dxa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Адресат _________________</w:t>
            </w:r>
          </w:p>
        </w:tc>
      </w:tr>
      <w:tr w:rsidR="00737AAB" w:rsidTr="00737AAB">
        <w:trPr>
          <w:trHeight w:val="240"/>
          <w:tblCellSpacing w:w="0" w:type="dxa"/>
        </w:trPr>
        <w:tc>
          <w:tcPr>
            <w:tcW w:w="1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(место выдачи справки)</w:t>
            </w:r>
          </w:p>
        </w:tc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имеется))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 xml:space="preserve">работает (проходит службу)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___________________________________________________</w:t>
      </w:r>
    </w:p>
    <w:p w:rsidR="00737AAB" w:rsidRDefault="00737AAB" w:rsidP="00737AAB">
      <w:pPr>
        <w:pStyle w:val="undline"/>
        <w:ind w:firstLine="4502"/>
        <w:rPr>
          <w:color w:val="000000"/>
        </w:rPr>
      </w:pPr>
      <w:r>
        <w:rPr>
          <w:color w:val="000000"/>
        </w:rPr>
        <w:t>(полное наименование организации)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в государственной должности*, должности служащего (профессии рабочего) __________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undline"/>
        <w:ind w:left="1276"/>
        <w:rPr>
          <w:color w:val="000000"/>
        </w:rPr>
      </w:pPr>
      <w:proofErr w:type="gramStart"/>
      <w:r>
        <w:rPr>
          <w:color w:val="000000"/>
        </w:rPr>
        <w:t>(наименование государственной должности, должности служащего (профессии рабочего)</w:t>
      </w:r>
      <w:proofErr w:type="gramEnd"/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Дополнительные сведения ______________________________________________________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Справка выдана по состоянию на «__» ___________ ____ 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Срок действия справки – бессрочно.</w:t>
      </w:r>
    </w:p>
    <w:p w:rsidR="00737AAB" w:rsidRDefault="00737AAB" w:rsidP="00737AA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710"/>
        <w:gridCol w:w="1812"/>
        <w:gridCol w:w="658"/>
        <w:gridCol w:w="2773"/>
      </w:tblGrid>
      <w:tr w:rsidR="00737AAB" w:rsidTr="00737AAB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newncpi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737AAB" w:rsidTr="00737AAB">
        <w:trPr>
          <w:trHeight w:val="240"/>
          <w:tblCellSpacing w:w="0" w:type="dxa"/>
        </w:trPr>
        <w:tc>
          <w:tcPr>
            <w:tcW w:w="1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7AAB" w:rsidRDefault="00737AAB">
            <w:pPr>
              <w:pStyle w:val="undline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737AAB" w:rsidRDefault="00737AAB" w:rsidP="00737AA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737AAB" w:rsidRDefault="00737AAB" w:rsidP="00737AAB">
      <w:pPr>
        <w:pStyle w:val="snoski"/>
        <w:spacing w:after="240"/>
        <w:rPr>
          <w:color w:val="000000"/>
        </w:rPr>
      </w:pPr>
      <w:bookmarkStart w:id="4" w:name="a106"/>
      <w:bookmarkEnd w:id="4"/>
      <w:r>
        <w:rPr>
          <w:color w:val="000000"/>
        </w:rP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sectPr w:rsidR="002B27E0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2155A5"/>
    <w:rsid w:val="00260192"/>
    <w:rsid w:val="002B27E0"/>
    <w:rsid w:val="002D0A7A"/>
    <w:rsid w:val="002F4D3E"/>
    <w:rsid w:val="003803F9"/>
    <w:rsid w:val="00581DC4"/>
    <w:rsid w:val="0068669C"/>
    <w:rsid w:val="0073172C"/>
    <w:rsid w:val="00737AAB"/>
    <w:rsid w:val="007717BA"/>
    <w:rsid w:val="008C0876"/>
    <w:rsid w:val="00914693"/>
    <w:rsid w:val="009507B1"/>
    <w:rsid w:val="00957D80"/>
    <w:rsid w:val="0099246A"/>
    <w:rsid w:val="00A75134"/>
    <w:rsid w:val="00AE7E6C"/>
    <w:rsid w:val="00BD5D4E"/>
    <w:rsid w:val="00D947DC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1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737AAB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737AAB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737AAB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737AAB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737AAB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737AAB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737AAB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737AAB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737AAB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737AAB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737AAB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737AAB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737AAB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737AAB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737AAB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737AAB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737AAB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737AAB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F732-B1C9-4E9A-AF52-B1CF2F37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PC18</cp:lastModifiedBy>
  <cp:revision>5</cp:revision>
  <cp:lastPrinted>2024-12-16T09:46:00Z</cp:lastPrinted>
  <dcterms:created xsi:type="dcterms:W3CDTF">2024-12-09T05:45:00Z</dcterms:created>
  <dcterms:modified xsi:type="dcterms:W3CDTF">2024-12-16T09:46:00Z</dcterms:modified>
</cp:coreProperties>
</file>